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5" w:rsidRDefault="00551FE8" w:rsidP="00551FE8">
      <w:pPr>
        <w:spacing w:after="0" w:line="240" w:lineRule="auto"/>
        <w:ind w:left="426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Style w:val="c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НОД «Знакомство «Клоунессы – Ириски»</w:t>
      </w:r>
      <w:r w:rsidRPr="00FA06B7">
        <w:rPr>
          <w:rStyle w:val="c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 со </w:t>
      </w:r>
      <w:r>
        <w:rPr>
          <w:rStyle w:val="c7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Светофором и Пешеходным переходом»</w:t>
      </w:r>
    </w:p>
    <w:p w:rsidR="00F05CD0" w:rsidRDefault="00F05CD0" w:rsidP="00D3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F05CD0" w:rsidRDefault="00F05CD0" w:rsidP="00D3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старшая группа</w:t>
      </w:r>
    </w:p>
    <w:p w:rsidR="00A56BF4" w:rsidRDefault="00F05CD0" w:rsidP="00D3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Способ организации: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подгруппой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(группой)</w:t>
      </w:r>
      <w:r w:rsidR="00A56BF4">
        <w:rPr>
          <w:rFonts w:ascii="Times New Roman" w:eastAsia="Times New Roman" w:hAnsi="Times New Roman"/>
          <w:sz w:val="28"/>
          <w:szCs w:val="28"/>
          <w:lang w:eastAsia="ru-RU"/>
        </w:rPr>
        <w:t> детей.</w:t>
      </w:r>
    </w:p>
    <w:p w:rsidR="00F05CD0" w:rsidRPr="00A56BF4" w:rsidRDefault="00A56BF4" w:rsidP="00D3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F05CD0" w:rsidRPr="00A56BF4">
        <w:rPr>
          <w:rFonts w:ascii="Times New Roman" w:hAnsi="Times New Roman"/>
          <w:sz w:val="28"/>
          <w:szCs w:val="28"/>
        </w:rPr>
        <w:t>  </w:t>
      </w:r>
      <w:r w:rsidR="00551FE8" w:rsidRPr="00A56BF4">
        <w:rPr>
          <w:rStyle w:val="c2"/>
          <w:rFonts w:ascii="Times New Roman" w:hAnsi="Times New Roman"/>
          <w:sz w:val="28"/>
          <w:szCs w:val="28"/>
        </w:rPr>
        <w:t>формировать и систематизировать знания детей о назначении </w:t>
      </w:r>
      <w:r w:rsidR="00551FE8" w:rsidRPr="00A56BF4">
        <w:rPr>
          <w:rStyle w:val="c5"/>
          <w:rFonts w:ascii="Times New Roman" w:hAnsi="Times New Roman"/>
          <w:sz w:val="28"/>
          <w:szCs w:val="28"/>
        </w:rPr>
        <w:t>светофора</w:t>
      </w:r>
      <w:r>
        <w:rPr>
          <w:rStyle w:val="c1"/>
          <w:rFonts w:ascii="Times New Roman" w:hAnsi="Times New Roman"/>
          <w:sz w:val="28"/>
          <w:szCs w:val="28"/>
        </w:rPr>
        <w:t>, его сигналах</w:t>
      </w:r>
      <w:r w:rsidRPr="00A56BF4">
        <w:rPr>
          <w:rStyle w:val="c1"/>
          <w:rFonts w:ascii="Times New Roman" w:hAnsi="Times New Roman"/>
          <w:sz w:val="28"/>
          <w:szCs w:val="28"/>
        </w:rPr>
        <w:t xml:space="preserve"> и</w:t>
      </w:r>
      <w:r>
        <w:rPr>
          <w:rStyle w:val="c1"/>
          <w:rFonts w:ascii="Times New Roman" w:hAnsi="Times New Roman"/>
          <w:sz w:val="28"/>
          <w:szCs w:val="28"/>
        </w:rPr>
        <w:t xml:space="preserve"> о</w:t>
      </w:r>
      <w:r w:rsidRPr="00A56BF4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правилах </w:t>
      </w:r>
      <w:r w:rsidR="00F05CD0" w:rsidRPr="00871D8B">
        <w:rPr>
          <w:rFonts w:ascii="Times New Roman" w:hAnsi="Times New Roman"/>
          <w:sz w:val="28"/>
          <w:szCs w:val="28"/>
          <w:lang w:eastAsia="ru-RU"/>
        </w:rPr>
        <w:t xml:space="preserve">дорожного движения, учить практически, применять их в различных ситуациях. Развивать мышление, зрительное внимание, умение ориентироваться в окружающем мире. </w:t>
      </w:r>
    </w:p>
    <w:p w:rsidR="00F05CD0" w:rsidRPr="00871D8B" w:rsidRDefault="00F05CD0" w:rsidP="00D3152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05CD0" w:rsidRPr="00871D8B" w:rsidRDefault="00F05CD0" w:rsidP="00D3152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Образовательная:</w:t>
      </w:r>
    </w:p>
    <w:p w:rsidR="00A56BF4" w:rsidRDefault="00F05CD0" w:rsidP="00D31525">
      <w:pPr>
        <w:pStyle w:val="a5"/>
        <w:rPr>
          <w:rFonts w:ascii="Times New Roman" w:hAnsi="Times New Roman" w:cs="Times New Roman"/>
          <w:sz w:val="28"/>
          <w:szCs w:val="28"/>
        </w:rPr>
      </w:pPr>
      <w:r w:rsidRPr="00871D8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56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6BF4">
        <w:rPr>
          <w:rFonts w:ascii="Times New Roman" w:hAnsi="Times New Roman" w:cs="Times New Roman"/>
          <w:sz w:val="28"/>
          <w:szCs w:val="28"/>
        </w:rPr>
        <w:t>у</w:t>
      </w:r>
      <w:r w:rsidR="00A56BF4" w:rsidRPr="00A56BF4">
        <w:rPr>
          <w:rFonts w:ascii="Times New Roman" w:hAnsi="Times New Roman" w:cs="Times New Roman"/>
          <w:sz w:val="28"/>
          <w:szCs w:val="28"/>
        </w:rPr>
        <w:t>точнить представление детей о светофоре</w:t>
      </w:r>
      <w:r w:rsidR="00A56BF4">
        <w:rPr>
          <w:rFonts w:ascii="Times New Roman" w:hAnsi="Times New Roman" w:cs="Times New Roman"/>
          <w:sz w:val="28"/>
          <w:szCs w:val="28"/>
        </w:rPr>
        <w:t>, проезжей части, тротуаре;</w:t>
      </w:r>
    </w:p>
    <w:p w:rsidR="00A56BF4" w:rsidRPr="00A56BF4" w:rsidRDefault="00A56BF4" w:rsidP="00D315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56BF4">
        <w:rPr>
          <w:rFonts w:ascii="Times New Roman" w:hAnsi="Times New Roman" w:cs="Times New Roman"/>
          <w:sz w:val="28"/>
          <w:szCs w:val="28"/>
        </w:rPr>
        <w:t>акрепить знание сигналов светофора у детей;</w:t>
      </w:r>
    </w:p>
    <w:p w:rsidR="00F05CD0" w:rsidRPr="00871D8B" w:rsidRDefault="00A56BF4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05CD0" w:rsidRPr="00871D8B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знакомить с элементами дороги;</w:t>
      </w:r>
    </w:p>
    <w:p w:rsidR="00F05CD0" w:rsidRPr="00871D8B" w:rsidRDefault="00F05CD0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F05CD0" w:rsidRPr="00871D8B" w:rsidRDefault="0054047D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п</w:t>
      </w:r>
      <w:r w:rsidR="00F05CD0" w:rsidRPr="00871D8B">
        <w:rPr>
          <w:rFonts w:ascii="Times New Roman" w:hAnsi="Times New Roman" w:cs="Times New Roman"/>
          <w:sz w:val="28"/>
          <w:szCs w:val="28"/>
          <w:lang w:eastAsia="ru-RU"/>
        </w:rPr>
        <w:t>родолжать закреплять правила поведения на проезжей части;</w:t>
      </w:r>
    </w:p>
    <w:p w:rsidR="00F05CD0" w:rsidRPr="00871D8B" w:rsidRDefault="00F05CD0" w:rsidP="00D3152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F05CD0" w:rsidRPr="00871D8B" w:rsidRDefault="00F05CD0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F05CD0" w:rsidRDefault="00F05CD0" w:rsidP="00D31525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71D8B">
        <w:rPr>
          <w:sz w:val="28"/>
          <w:szCs w:val="28"/>
        </w:rPr>
        <w:t>- развивать интерес к искусству апплика</w:t>
      </w:r>
      <w:r>
        <w:rPr>
          <w:sz w:val="28"/>
          <w:szCs w:val="28"/>
        </w:rPr>
        <w:t>ции;</w:t>
      </w:r>
    </w:p>
    <w:p w:rsidR="0054047D" w:rsidRPr="0054047D" w:rsidRDefault="0054047D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871D8B">
        <w:rPr>
          <w:rFonts w:ascii="Times New Roman" w:hAnsi="Times New Roman" w:cs="Times New Roman"/>
          <w:sz w:val="28"/>
          <w:szCs w:val="28"/>
          <w:lang w:eastAsia="ru-RU"/>
        </w:rPr>
        <w:t>азвивать у детей чувство 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тственности при соблюдении ПДД;</w:t>
      </w:r>
    </w:p>
    <w:p w:rsidR="00F05CD0" w:rsidRDefault="00F05CD0" w:rsidP="00D3152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i/>
          <w:sz w:val="28"/>
          <w:szCs w:val="28"/>
          <w:lang w:eastAsia="ru-RU"/>
        </w:rPr>
        <w:t>-Воспитательная:</w:t>
      </w:r>
    </w:p>
    <w:p w:rsidR="0054047D" w:rsidRPr="00C071C0" w:rsidRDefault="0054047D" w:rsidP="00D3152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sz w:val="28"/>
          <w:szCs w:val="28"/>
        </w:rPr>
        <w:t xml:space="preserve">-   </w:t>
      </w:r>
      <w:r>
        <w:rPr>
          <w:color w:val="111111"/>
          <w:sz w:val="27"/>
          <w:szCs w:val="27"/>
        </w:rPr>
        <w:t>п</w:t>
      </w:r>
      <w:r w:rsidRPr="00C071C0">
        <w:rPr>
          <w:color w:val="111111"/>
          <w:sz w:val="27"/>
          <w:szCs w:val="27"/>
        </w:rPr>
        <w:t>родолжать формировать правила обращения</w:t>
      </w:r>
      <w:r>
        <w:rPr>
          <w:color w:val="111111"/>
          <w:sz w:val="27"/>
          <w:szCs w:val="27"/>
        </w:rPr>
        <w:t xml:space="preserve"> с</w:t>
      </w:r>
      <w:r w:rsidRPr="00C071C0">
        <w:rPr>
          <w:color w:val="111111"/>
          <w:sz w:val="27"/>
          <w:szCs w:val="27"/>
        </w:rPr>
        <w:t xml:space="preserve"> ножницами,</w:t>
      </w:r>
      <w:r>
        <w:rPr>
          <w:color w:val="111111"/>
          <w:sz w:val="27"/>
          <w:szCs w:val="27"/>
        </w:rPr>
        <w:t xml:space="preserve"> </w:t>
      </w:r>
      <w:r w:rsidRPr="00C071C0">
        <w:rPr>
          <w:color w:val="111111"/>
          <w:sz w:val="27"/>
          <w:szCs w:val="27"/>
        </w:rPr>
        <w:t>правильно держать ножницы, правильно пользоваться ими и соблюдать меры безоп</w:t>
      </w:r>
      <w:r>
        <w:rPr>
          <w:color w:val="111111"/>
          <w:sz w:val="27"/>
          <w:szCs w:val="27"/>
        </w:rPr>
        <w:t>асности себя и окружающих ребят;</w:t>
      </w:r>
    </w:p>
    <w:p w:rsidR="0054047D" w:rsidRPr="00C071C0" w:rsidRDefault="0054047D" w:rsidP="00D3152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 ф</w:t>
      </w:r>
      <w:r w:rsidRPr="00C071C0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ормировать умение вырезать фигуры, круглые формы и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з</w:t>
      </w:r>
      <w:r w:rsidRPr="00C071C0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квадратов</w:t>
      </w:r>
    </w:p>
    <w:p w:rsidR="0054047D" w:rsidRPr="0054047D" w:rsidRDefault="0054047D" w:rsidP="00D3152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071C0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и аккуратно 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их </w:t>
      </w:r>
      <w:r w:rsidRPr="00C071C0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наклеивать.</w:t>
      </w:r>
    </w:p>
    <w:p w:rsidR="00F05CD0" w:rsidRPr="00871D8B" w:rsidRDefault="00F05CD0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F05CD0" w:rsidRPr="00871D8B" w:rsidRDefault="00F05CD0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F05CD0" w:rsidRPr="00871D8B" w:rsidRDefault="00F05CD0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sz w:val="28"/>
          <w:szCs w:val="28"/>
          <w:lang w:eastAsia="ru-RU"/>
        </w:rPr>
        <w:t>- формировать желание соблюдать правила дорожного движения. </w:t>
      </w:r>
    </w:p>
    <w:p w:rsidR="00F05CD0" w:rsidRPr="00F619B5" w:rsidRDefault="00F05CD0" w:rsidP="00D31525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71D8B">
        <w:rPr>
          <w:rFonts w:ascii="Times New Roman" w:hAnsi="Times New Roman" w:cs="Times New Roman"/>
          <w:i/>
          <w:sz w:val="28"/>
          <w:szCs w:val="28"/>
          <w:lang w:eastAsia="ru-RU"/>
        </w:rPr>
        <w:t>Активизация словаря:</w:t>
      </w:r>
      <w:r w:rsidRPr="00871D8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871D8B">
        <w:rPr>
          <w:rFonts w:ascii="Times New Roman" w:hAnsi="Times New Roman" w:cs="Times New Roman"/>
          <w:sz w:val="28"/>
          <w:szCs w:val="28"/>
          <w:lang w:eastAsia="ru-RU"/>
        </w:rPr>
        <w:t>• Закрепить в речи детей слова:</w:t>
      </w:r>
      <w:r w:rsidRPr="00F619B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047D">
        <w:rPr>
          <w:rFonts w:ascii="Times New Roman" w:hAnsi="Times New Roman" w:cs="Times New Roman"/>
          <w:sz w:val="28"/>
          <w:szCs w:val="28"/>
          <w:lang w:eastAsia="ru-RU"/>
        </w:rPr>
        <w:t>тротуар,</w:t>
      </w:r>
      <w:r w:rsidRPr="00F619B5">
        <w:rPr>
          <w:rFonts w:ascii="Times New Roman" w:hAnsi="Times New Roman" w:cs="Times New Roman"/>
          <w:sz w:val="28"/>
          <w:szCs w:val="28"/>
          <w:lang w:eastAsia="ru-RU"/>
        </w:rPr>
        <w:t xml:space="preserve"> светофор, пешеходный переход;</w:t>
      </w:r>
      <w:r w:rsidRPr="00F619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1D8B">
        <w:rPr>
          <w:rFonts w:ascii="Times New Roman" w:hAnsi="Times New Roman" w:cs="Times New Roman"/>
          <w:sz w:val="28"/>
          <w:szCs w:val="28"/>
          <w:lang w:eastAsia="ru-RU"/>
        </w:rPr>
        <w:t xml:space="preserve">• Закрепить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речи названия дорожных знаков. </w:t>
      </w:r>
    </w:p>
    <w:p w:rsidR="00F05CD0" w:rsidRDefault="00F05CD0" w:rsidP="00D315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05CD0" w:rsidRDefault="00F05CD0" w:rsidP="00D315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заучивание стихотворений о правилах дорожного движения;</w:t>
      </w:r>
    </w:p>
    <w:p w:rsidR="00F05CD0" w:rsidRPr="00CE5FB9" w:rsidRDefault="00F05CD0" w:rsidP="00D31525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5FB9">
        <w:rPr>
          <w:rFonts w:ascii="Times New Roman" w:hAnsi="Times New Roman" w:cs="Times New Roman"/>
          <w:sz w:val="28"/>
          <w:szCs w:val="28"/>
          <w:lang w:eastAsia="ru-RU"/>
        </w:rPr>
        <w:t>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05CD0" w:rsidRPr="00FA06B7" w:rsidRDefault="00F05CD0" w:rsidP="00D31525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игры: «Что такое улица»,  «Я - водитель», «Дорожные знаки»</w:t>
      </w:r>
    </w:p>
    <w:p w:rsidR="00F05CD0" w:rsidRPr="00CE5FB9" w:rsidRDefault="00F05CD0" w:rsidP="00D31525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литературы: </w:t>
      </w:r>
      <w:proofErr w:type="spellStart"/>
      <w:r w:rsidRPr="00FA06B7">
        <w:rPr>
          <w:rFonts w:ascii="Times New Roman" w:hAnsi="Times New Roman" w:cs="Times New Roman"/>
          <w:sz w:val="28"/>
          <w:szCs w:val="28"/>
          <w:lang w:eastAsia="ru-RU"/>
        </w:rPr>
        <w:t>Я.Пишумов</w:t>
      </w:r>
      <w:proofErr w:type="spellEnd"/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«Машины», </w:t>
      </w:r>
      <w:proofErr w:type="spellStart"/>
      <w:r w:rsidRPr="00FA06B7">
        <w:rPr>
          <w:rFonts w:ascii="Times New Roman" w:hAnsi="Times New Roman" w:cs="Times New Roman"/>
          <w:sz w:val="28"/>
          <w:szCs w:val="28"/>
          <w:lang w:eastAsia="ru-RU"/>
        </w:rPr>
        <w:t>В.Берестов</w:t>
      </w:r>
      <w:proofErr w:type="spellEnd"/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«Это еду я бегом», </w:t>
      </w:r>
      <w:proofErr w:type="spellStart"/>
      <w:r w:rsidRPr="00FA06B7">
        <w:rPr>
          <w:rFonts w:ascii="Times New Roman" w:hAnsi="Times New Roman" w:cs="Times New Roman"/>
          <w:sz w:val="28"/>
          <w:szCs w:val="28"/>
          <w:lang w:eastAsia="ru-RU"/>
        </w:rPr>
        <w:t>М.Пляцковский</w:t>
      </w:r>
      <w:proofErr w:type="spellEnd"/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«Стоп машина!», </w:t>
      </w:r>
      <w:proofErr w:type="spellStart"/>
      <w:r w:rsidRPr="00FA06B7">
        <w:rPr>
          <w:rFonts w:ascii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«Если свет </w:t>
      </w:r>
      <w:proofErr w:type="spellStart"/>
      <w:r w:rsidRPr="00FA06B7">
        <w:rPr>
          <w:rFonts w:ascii="Times New Roman" w:hAnsi="Times New Roman" w:cs="Times New Roman"/>
          <w:sz w:val="28"/>
          <w:szCs w:val="28"/>
          <w:lang w:eastAsia="ru-RU"/>
        </w:rPr>
        <w:t>зажёгся</w:t>
      </w:r>
      <w:proofErr w:type="spellEnd"/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красный», </w:t>
      </w:r>
      <w:proofErr w:type="spellStart"/>
      <w:r w:rsidRPr="00FA06B7">
        <w:rPr>
          <w:rFonts w:ascii="Times New Roman" w:hAnsi="Times New Roman" w:cs="Times New Roman"/>
          <w:sz w:val="28"/>
          <w:szCs w:val="28"/>
          <w:lang w:eastAsia="ru-RU"/>
        </w:rPr>
        <w:t>С.Яковлев</w:t>
      </w:r>
      <w:proofErr w:type="spellEnd"/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«Нужно слушаться без спора», </w:t>
      </w:r>
      <w:proofErr w:type="spellStart"/>
      <w:r w:rsidRPr="00FA06B7">
        <w:rPr>
          <w:rFonts w:ascii="Times New Roman" w:hAnsi="Times New Roman" w:cs="Times New Roman"/>
          <w:sz w:val="28"/>
          <w:szCs w:val="28"/>
          <w:lang w:eastAsia="ru-RU"/>
        </w:rPr>
        <w:t>Б.Житков</w:t>
      </w:r>
      <w:proofErr w:type="spellEnd"/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«Светофор»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5CD0" w:rsidRDefault="00F05CD0" w:rsidP="00D315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рассматривание знаков дорожного движения;</w:t>
      </w:r>
    </w:p>
    <w:p w:rsidR="00F05CD0" w:rsidRDefault="00F05CD0" w:rsidP="00D315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иллюстраций с различными ситуациями на дороге;</w:t>
      </w:r>
    </w:p>
    <w:p w:rsidR="00F05CD0" w:rsidRDefault="00F05CD0" w:rsidP="00D315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просмотр презентаций  по теме «Безопасность на улице и дороге»;</w:t>
      </w:r>
    </w:p>
    <w:p w:rsidR="00F05CD0" w:rsidRDefault="00F05CD0" w:rsidP="00D315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изготовление дорожных знаков.</w:t>
      </w:r>
    </w:p>
    <w:p w:rsidR="00F05CD0" w:rsidRDefault="00F05CD0" w:rsidP="00D31525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5E9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</w:t>
      </w:r>
      <w:r w:rsidRPr="006945E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6945E9">
        <w:rPr>
          <w:rFonts w:ascii="Times New Roman" w:eastAsia="Times New Roman" w:hAnsi="Times New Roman"/>
          <w:sz w:val="28"/>
          <w:szCs w:val="28"/>
          <w:lang w:eastAsia="ru-RU"/>
        </w:rPr>
        <w:t>Игрушка «Светофор», карточки зелёного, желтого и красного цветов,  дорожные знаки,</w:t>
      </w:r>
      <w:r w:rsidRPr="0069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макет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с изображением д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ороги и пешеходными переходами,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пластмассовые  шарики трех</w:t>
      </w: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цветов (красного, желтого, зеленого,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сказочный персонаж «Клоунесса – Ириска»;</w:t>
      </w:r>
      <w:proofErr w:type="gramEnd"/>
    </w:p>
    <w:p w:rsidR="00F05CD0" w:rsidRDefault="00F05CD0" w:rsidP="00D31525">
      <w:pPr>
        <w:pStyle w:val="a5"/>
        <w:rPr>
          <w:rFonts w:ascii="Times New Roman" w:hAnsi="Times New Roman" w:cs="Times New Roman"/>
          <w:sz w:val="28"/>
          <w:szCs w:val="28"/>
        </w:rPr>
      </w:pPr>
      <w:r w:rsidRPr="006538D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538DB">
        <w:rPr>
          <w:rFonts w:ascii="Times New Roman" w:hAnsi="Times New Roman" w:cs="Times New Roman"/>
          <w:b/>
          <w:sz w:val="28"/>
          <w:szCs w:val="28"/>
        </w:rPr>
        <w:t>аздаточный материал:</w:t>
      </w:r>
      <w:r w:rsidRPr="00FA06B7">
        <w:rPr>
          <w:rFonts w:ascii="Times New Roman" w:hAnsi="Times New Roman" w:cs="Times New Roman"/>
          <w:sz w:val="28"/>
          <w:szCs w:val="28"/>
        </w:rPr>
        <w:t> основа для аппликации, клей, ки</w:t>
      </w:r>
      <w:r>
        <w:rPr>
          <w:rFonts w:ascii="Times New Roman" w:hAnsi="Times New Roman" w:cs="Times New Roman"/>
          <w:sz w:val="28"/>
          <w:szCs w:val="28"/>
        </w:rPr>
        <w:t>сти для клея, салфетки бумажные, шаблон светофора, 3 квадрата (красный, желтый, зеленый).</w:t>
      </w:r>
      <w:proofErr w:type="gramEnd"/>
    </w:p>
    <w:p w:rsidR="00F05CD0" w:rsidRPr="00FA06B7" w:rsidRDefault="00F05CD0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45E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6945E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945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F05CD0" w:rsidRPr="009271CB" w:rsidRDefault="00F05CD0" w:rsidP="00D315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271CB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F05CD0" w:rsidRDefault="00F05CD0" w:rsidP="00D315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566B" w:rsidRDefault="00F05CD0" w:rsidP="00D3152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780C">
        <w:rPr>
          <w:rFonts w:ascii="Times New Roman" w:hAnsi="Times New Roman" w:cs="Times New Roman"/>
          <w:b/>
          <w:sz w:val="28"/>
          <w:szCs w:val="28"/>
        </w:rPr>
        <w:t>1 этап</w:t>
      </w:r>
      <w:r w:rsidR="00D31525">
        <w:rPr>
          <w:rFonts w:ascii="Times New Roman" w:hAnsi="Times New Roman" w:cs="Times New Roman"/>
          <w:b/>
          <w:sz w:val="28"/>
          <w:szCs w:val="28"/>
        </w:rPr>
        <w:t>:</w:t>
      </w:r>
      <w:r w:rsidR="0008566B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</w:p>
    <w:p w:rsidR="00DE7207" w:rsidRPr="00DE7207" w:rsidRDefault="00DE7207" w:rsidP="00DE72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7207">
        <w:t> </w:t>
      </w:r>
      <w:r w:rsidRPr="00DE7207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DE7207" w:rsidRPr="00DE7207" w:rsidRDefault="00DE7207" w:rsidP="00DE720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2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</w:t>
      </w:r>
    </w:p>
    <w:p w:rsidR="00DE7207" w:rsidRPr="00DE7207" w:rsidRDefault="00DE7207" w:rsidP="00D315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207">
        <w:rPr>
          <w:rFonts w:ascii="Times New Roman" w:hAnsi="Times New Roman" w:cs="Times New Roman"/>
          <w:sz w:val="28"/>
          <w:szCs w:val="28"/>
        </w:rPr>
        <w:t>Ребята, прежде чем начать наше занятие, я предлагаю вам немножко поиграть.</w:t>
      </w:r>
    </w:p>
    <w:p w:rsidR="00F05CD0" w:rsidRPr="00072D1A" w:rsidRDefault="0008566B" w:rsidP="00D31525">
      <w:pPr>
        <w:pStyle w:val="a5"/>
        <w:rPr>
          <w:rFonts w:ascii="Times New Roman" w:hAnsi="Times New Roman" w:cs="Times New Roman"/>
          <w:sz w:val="28"/>
          <w:szCs w:val="28"/>
        </w:rPr>
      </w:pPr>
      <w:r w:rsidRPr="0008566B">
        <w:rPr>
          <w:rFonts w:ascii="Times New Roman" w:hAnsi="Times New Roman" w:cs="Times New Roman"/>
          <w:b/>
          <w:sz w:val="28"/>
          <w:szCs w:val="28"/>
        </w:rPr>
        <w:t>Коммуникативная игра для психологического настроя.</w:t>
      </w:r>
      <w:r w:rsidR="00F05CD0" w:rsidRPr="0008566B">
        <w:rPr>
          <w:rFonts w:ascii="Times New Roman" w:hAnsi="Times New Roman" w:cs="Times New Roman"/>
          <w:b/>
          <w:sz w:val="28"/>
          <w:szCs w:val="28"/>
        </w:rPr>
        <w:br/>
      </w:r>
      <w:r w:rsidR="00F05CD0" w:rsidRPr="005F780C">
        <w:rPr>
          <w:rFonts w:ascii="Times New Roman" w:hAnsi="Times New Roman" w:cs="Times New Roman"/>
          <w:sz w:val="28"/>
          <w:szCs w:val="28"/>
        </w:rPr>
        <w:t xml:space="preserve">Мы сначала будем хлопать: </w:t>
      </w:r>
      <w:proofErr w:type="gramStart"/>
      <w:r w:rsidR="00F05CD0" w:rsidRPr="005F780C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F05CD0" w:rsidRPr="005F780C">
        <w:rPr>
          <w:rFonts w:ascii="Times New Roman" w:hAnsi="Times New Roman" w:cs="Times New Roman"/>
          <w:sz w:val="28"/>
          <w:szCs w:val="28"/>
        </w:rPr>
        <w:t>- хлоп, хлоп-хлоп.</w:t>
      </w:r>
      <w:r w:rsidR="00F05CD0" w:rsidRPr="005F780C">
        <w:rPr>
          <w:rFonts w:ascii="Times New Roman" w:hAnsi="Times New Roman" w:cs="Times New Roman"/>
          <w:sz w:val="28"/>
          <w:szCs w:val="28"/>
        </w:rPr>
        <w:br/>
        <w:t>А затем мы будем топать: топ-топ, топ-топ.</w:t>
      </w:r>
      <w:r w:rsidR="00F05CD0" w:rsidRPr="005F780C">
        <w:rPr>
          <w:rFonts w:ascii="Times New Roman" w:hAnsi="Times New Roman" w:cs="Times New Roman"/>
          <w:sz w:val="28"/>
          <w:szCs w:val="28"/>
        </w:rPr>
        <w:br/>
        <w:t>А сейчас мы повернемся, и друг другу улыбнемся!</w:t>
      </w:r>
      <w:r w:rsidR="00F05CD0" w:rsidRPr="005F780C">
        <w:rPr>
          <w:rFonts w:ascii="Times New Roman" w:hAnsi="Times New Roman" w:cs="Times New Roman"/>
          <w:sz w:val="28"/>
          <w:szCs w:val="28"/>
        </w:rPr>
        <w:br/>
      </w:r>
      <w:r w:rsidR="00F05CD0" w:rsidRPr="00FA06B7">
        <w:rPr>
          <w:rFonts w:ascii="Times New Roman" w:hAnsi="Times New Roman" w:cs="Times New Roman"/>
          <w:color w:val="181818"/>
          <w:sz w:val="28"/>
          <w:szCs w:val="28"/>
        </w:rPr>
        <w:t>Улыбнитесь и подарите свои улыбки друг другу.</w:t>
      </w:r>
    </w:p>
    <w:p w:rsidR="00F05CD0" w:rsidRPr="00072D1A" w:rsidRDefault="00F05CD0" w:rsidP="00D31525">
      <w:pPr>
        <w:pStyle w:val="a5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072D1A">
        <w:rPr>
          <w:rFonts w:ascii="Times New Roman" w:hAnsi="Times New Roman" w:cs="Times New Roman"/>
          <w:i/>
          <w:color w:val="181818"/>
          <w:sz w:val="28"/>
          <w:szCs w:val="28"/>
        </w:rPr>
        <w:t>Стук в дверь.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9322FC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 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Ребята, к нам в гости кто-то пришел (показывается Ириска).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22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Ириска</w:t>
      </w:r>
      <w:r w:rsidRPr="009322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скажите мне, пожалуйста, а куда я попала? </w:t>
      </w:r>
      <w:r w:rsidRPr="00FA06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05CD0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22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Ириска</w:t>
      </w:r>
      <w:r w:rsidRPr="009322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Ой, как хорошо, что детский сад, значит, я </w:t>
      </w:r>
      <w:r w:rsidRPr="00FA06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пришла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22F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уважаемая гостья.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– Ребята, вы ее узнали? </w:t>
      </w:r>
      <w:r w:rsidRPr="00FA06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322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2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6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>, ребята, это </w:t>
      </w:r>
      <w:r w:rsidRPr="00FA06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Ириска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9322F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322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06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Ириска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>, наши дети очень вежливые и приветливые, они всегда </w:t>
      </w:r>
      <w:r w:rsidRPr="00FA06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здороваются с гостями</w:t>
      </w:r>
      <w:r w:rsidRPr="00FA06B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FA06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(Взаимное приветствие детей и Ириски)</w:t>
      </w:r>
    </w:p>
    <w:p w:rsidR="00F05CD0" w:rsidRPr="00FA06B7" w:rsidRDefault="00F05CD0" w:rsidP="00A56BF4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Здравствуйте, ребята!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 Я так к вам торопилась,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даже заблудилась,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Я по улице бежала,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Чуть под машину не попала, </w:t>
      </w:r>
      <w:proofErr w:type="spellStart"/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фух</w:t>
      </w:r>
      <w:proofErr w:type="spellEnd"/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F05CD0" w:rsidRDefault="00F05CD0" w:rsidP="00A56BF4">
      <w:pPr>
        <w:pStyle w:val="a5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ж ты так не осторожно!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так пораниться можно!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дороге нужно внимательным быть,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движением следить.</w:t>
      </w:r>
    </w:p>
    <w:p w:rsidR="00F05CD0" w:rsidRPr="00FA06B7" w:rsidRDefault="00F05CD0" w:rsidP="00A56BF4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А я не умею. Что же мне делать?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Вед: </w:t>
      </w: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мы тебе поможем, правда, ребята?</w:t>
      </w:r>
    </w:p>
    <w:p w:rsidR="00F05CD0" w:rsidRDefault="00F05CD0" w:rsidP="00A56BF4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F05CD0" w:rsidRPr="005E4070" w:rsidRDefault="00F05CD0" w:rsidP="00A56BF4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E4070">
        <w:rPr>
          <w:rFonts w:ascii="Times New Roman" w:hAnsi="Times New Roman" w:cs="Times New Roman"/>
          <w:b/>
          <w:sz w:val="28"/>
          <w:szCs w:val="28"/>
        </w:rPr>
        <w:t>2 этап Основной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322FC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 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Ириска, на наших улицах очень много дорог и машин. А это очень опасно! Чтобы чувствовать себя спокойно и уверенно, чтобы быть в безопасности, мы должны знать, где нужно переходить дорогу, как правильно вести себя на улице, где можно играть, а где - нельзя.</w:t>
      </w:r>
      <w:r w:rsidRPr="00FA06B7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9322FC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Лучший способ сохранить свою жизнь на дорогах - это соблюдать правила дорожного движения. Сегодня мы с вами поговорим о безопасности на дорогах.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Люди на улицах либо ходят пешком, либо ездят на машинах.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Дети, я вам предлагаю отгадать загадки.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Тот, кто ножками идет,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Тот зовется …</w:t>
      </w:r>
      <w:proofErr w:type="gramStart"/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  <w:r w:rsidRPr="00FA06B7">
        <w:rPr>
          <w:rFonts w:ascii="Times New Roman" w:hAnsi="Times New Roman" w:cs="Times New Roman"/>
          <w:color w:val="181818"/>
          <w:sz w:val="28"/>
          <w:szCs w:val="28"/>
        </w:rPr>
        <w:t>(пешеход) ,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А того, кто на машине,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Звать … (водителем) решили.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D31525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 Ребята, скажите Ириске, как называется дорога для пешеходов?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9322FC">
        <w:rPr>
          <w:rFonts w:ascii="Times New Roman" w:hAnsi="Times New Roman" w:cs="Times New Roman"/>
          <w:b/>
          <w:color w:val="181818"/>
          <w:sz w:val="28"/>
          <w:szCs w:val="28"/>
        </w:rPr>
        <w:t>Дети: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 Тротуар.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9322FC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Pr="00FA06B7">
        <w:rPr>
          <w:rFonts w:ascii="Times New Roman" w:hAnsi="Times New Roman" w:cs="Times New Roman"/>
          <w:sz w:val="28"/>
          <w:szCs w:val="28"/>
        </w:rPr>
        <w:t xml:space="preserve">Пешеходы ходят спокойным шагом по </w:t>
      </w:r>
      <w:r>
        <w:rPr>
          <w:rFonts w:ascii="Times New Roman" w:hAnsi="Times New Roman" w:cs="Times New Roman"/>
          <w:sz w:val="28"/>
          <w:szCs w:val="28"/>
        </w:rPr>
        <w:t>тротуару, давайте покажем нашей гостье</w:t>
      </w:r>
      <w:r w:rsidRPr="00FA06B7">
        <w:rPr>
          <w:rFonts w:ascii="Times New Roman" w:hAnsi="Times New Roman" w:cs="Times New Roman"/>
          <w:sz w:val="28"/>
          <w:szCs w:val="28"/>
        </w:rPr>
        <w:t>, где и как нужно идти (дети идут по тротуару</w:t>
      </w:r>
      <w:r>
        <w:rPr>
          <w:rFonts w:ascii="Times New Roman" w:hAnsi="Times New Roman" w:cs="Times New Roman"/>
          <w:sz w:val="28"/>
          <w:szCs w:val="28"/>
        </w:rPr>
        <w:t>, вместе с воспитателем и гостьей</w:t>
      </w:r>
      <w:r w:rsidRPr="00FA06B7">
        <w:rPr>
          <w:rFonts w:ascii="Times New Roman" w:hAnsi="Times New Roman" w:cs="Times New Roman"/>
          <w:sz w:val="28"/>
          <w:szCs w:val="28"/>
        </w:rPr>
        <w:t>, подходят к дороге).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Style w:val="a4"/>
          <w:rFonts w:ascii="Times New Roman" w:hAnsi="Times New Roman" w:cs="Times New Roman"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 А как же нам на другую сторону дороги перейти?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6F1927">
        <w:rPr>
          <w:rFonts w:ascii="Times New Roman" w:hAnsi="Times New Roman" w:cs="Times New Roman"/>
          <w:b/>
          <w:color w:val="181818"/>
          <w:sz w:val="28"/>
          <w:szCs w:val="28"/>
        </w:rPr>
        <w:t>Дети: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 Переходить дорогу нужно с взрослыми, по пешеходному переходу.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6F1927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 А переходить проезжую часть мы должны в специально отведенных местах  и там где установлен знак «Пешеходный переход». Он устанавливается в месте перехода проезжей части, рядом с разметкой пешеходного перехода, (демонстрация знака «пешеходный переход»)</w:t>
      </w:r>
      <w:r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Этот знак совсем не сложный,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Но зато такой надежный,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Помогает он в пути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Нам дорогу перейти.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Дети вместе с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воспитателем проходят по «пешеходному переходу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».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6F1927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Так мы переходим дорогу, когда нет светофора. А если есть светофор?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6F1927">
        <w:rPr>
          <w:rFonts w:ascii="Times New Roman" w:hAnsi="Times New Roman" w:cs="Times New Roman"/>
          <w:b/>
          <w:color w:val="181818"/>
          <w:sz w:val="28"/>
          <w:szCs w:val="28"/>
        </w:rPr>
        <w:t>Дети: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 Переходить дорогу нужно наблюдая за светофором.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дорогах наших улиц дежурят  светофоры. И с одним таким веселым светофором я знакома. А хотите, ребята, я и вас с ним познакомлю?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(Воспитатель достает из-за ширмы макет светофора)</w:t>
      </w:r>
    </w:p>
    <w:p w:rsidR="00F05CD0" w:rsidRPr="00FA06B7" w:rsidRDefault="00F05CD0" w:rsidP="00A56BF4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A06B7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вот же он, мой друг-светофор.  </w:t>
      </w: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Давайте проговорим – «Светофор».</w:t>
      </w: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6F1927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 Светофор – это устройство, которое регулирует движение. Это наш «трехглазый» друг! Он стоит у дороги на длинной ножке и показывает, 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lastRenderedPageBreak/>
        <w:t>кому ехать, а кому стоять, при помощи трех светящихся глазков: красного, желтого и зеленого. (</w:t>
      </w:r>
      <w:r>
        <w:rPr>
          <w:rFonts w:ascii="Times New Roman" w:hAnsi="Times New Roman" w:cs="Times New Roman"/>
          <w:color w:val="181818"/>
          <w:sz w:val="28"/>
          <w:szCs w:val="28"/>
        </w:rPr>
        <w:t>Демонстрация макета светофора).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У меня всего три глаза, 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Разноцветные они 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Каким глазом подмигну, 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Что вам делать подскажу.</w:t>
      </w:r>
    </w:p>
    <w:p w:rsidR="00F05CD0" w:rsidRPr="00FA06B7" w:rsidRDefault="00F05CD0" w:rsidP="00A56BF4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6B7">
        <w:rPr>
          <w:rStyle w:val="a4"/>
          <w:rFonts w:ascii="Times New Roman" w:hAnsi="Times New Roman" w:cs="Times New Roman"/>
          <w:color w:val="181818"/>
          <w:sz w:val="28"/>
          <w:szCs w:val="28"/>
        </w:rPr>
        <w:t>Воспитатель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: (обращает внимание детей на  светофор). Это светофор. </w:t>
      </w:r>
    </w:p>
    <w:p w:rsidR="00F05CD0" w:rsidRPr="00FA06B7" w:rsidRDefault="00F05CD0" w:rsidP="00A56BF4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у нас у него есть глаза. У всех у нас глаза разного цвета: </w:t>
      </w:r>
      <w:r w:rsidRPr="00FE709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 Катюшки – серые,  у Артемки - карие, у…. Давайте посчитаем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сколько глаз у светофора</w:t>
      </w:r>
      <w:proofErr w:type="gramStart"/>
      <w:r w:rsidRPr="00FE709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E709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7094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FE7094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Pr="00FE7094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ети считают)</w:t>
      </w:r>
      <w:r w:rsidRPr="00FE709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они разного цвета. </w:t>
      </w:r>
      <w:proofErr w:type="gramStart"/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рассмотрим цвет глаз светофора (Все дети отвечают на вопрос воспитателя:</w:t>
      </w:r>
      <w:proofErr w:type="gramEnd"/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«Какого цвета этот глаз у светофора?»)</w:t>
      </w:r>
      <w:proofErr w:type="gramEnd"/>
    </w:p>
    <w:p w:rsidR="00F05CD0" w:rsidRPr="00FE7094" w:rsidRDefault="00F05CD0" w:rsidP="00A56BF4">
      <w:pPr>
        <w:pStyle w:val="a5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FE7094">
        <w:rPr>
          <w:rFonts w:ascii="Times New Roman" w:hAnsi="Times New Roman" w:cs="Times New Roman"/>
          <w:i/>
          <w:color w:val="181818"/>
          <w:sz w:val="28"/>
          <w:szCs w:val="28"/>
        </w:rPr>
        <w:t>Дети называют цвета.</w:t>
      </w:r>
    </w:p>
    <w:p w:rsidR="00F05CD0" w:rsidRPr="00FA06B7" w:rsidRDefault="00F05CD0" w:rsidP="00A56BF4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Pr="00FA06B7">
        <w:rPr>
          <w:rStyle w:val="c9"/>
          <w:rFonts w:ascii="Times New Roman" w:hAnsi="Times New Roman" w:cs="Times New Roman"/>
          <w:color w:val="000000"/>
          <w:sz w:val="28"/>
          <w:szCs w:val="28"/>
        </w:rPr>
        <w:t>: У меня тоже есть два глаза.</w:t>
      </w:r>
    </w:p>
    <w:p w:rsidR="00F05CD0" w:rsidRPr="00D31525" w:rsidRDefault="00F05CD0" w:rsidP="00A56BF4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1525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F05CD0" w:rsidRPr="00FA06B7" w:rsidRDefault="00F05CD0" w:rsidP="00A56BF4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нашего светофора три глаза: красный, желтый, зеленый. Они не просто глаза - это сигналы, которые  загораются не сразу, а по очереди.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Наш друг - светофор всегда подскажет, что делать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Нужно слушаться без спора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Указаний светофора.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Нужно </w:t>
      </w:r>
      <w:r w:rsidRPr="00FA06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движения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Выполнять без возражения.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Красный - стой!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Желтый - жди!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А зеленый – проходи!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sz w:val="28"/>
          <w:szCs w:val="28"/>
          <w:lang w:eastAsia="ru-RU"/>
        </w:rPr>
        <w:t>- Вам понравилось это стихотворение? Хотите поиграть с сигналами светофора </w:t>
      </w:r>
      <w:r w:rsidRPr="00FA06B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F05CD0" w:rsidRPr="00072D1A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/и: «Красный, желтый, зеленый»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072D1A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Ребята, давайте поиграем со светофор</w:t>
      </w:r>
      <w:r>
        <w:rPr>
          <w:rFonts w:ascii="Times New Roman" w:hAnsi="Times New Roman" w:cs="Times New Roman"/>
          <w:color w:val="181818"/>
          <w:sz w:val="28"/>
          <w:szCs w:val="28"/>
        </w:rPr>
        <w:t>ом. Когда я покажу красный кружок -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вы буд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ете стоять, если покажу желтый - 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будете хлопать, а когда я покажу, зеленый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будете топать.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Будьте очень внимательны. (Игра)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Красный свет – хода нет,  (сидим)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Желтый свет – подожди, (стоим по стойке смирно)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зеленый свет – иди! (шаги на месте)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(Воспитатель</w:t>
      </w:r>
      <w:r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меняет фразы, чтобы движения не</w:t>
      </w:r>
      <w:r w:rsidRPr="00FA06B7">
        <w:rPr>
          <w:rStyle w:val="c9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повторялись)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6F1927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Молодцы, вы были все внимательными и правильно выполняли приказы светофора.</w:t>
      </w:r>
    </w:p>
    <w:p w:rsidR="00D31525" w:rsidRDefault="00F05CD0" w:rsidP="00A56BF4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- Ребята, а у меня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тоже есть </w:t>
      </w: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вас небольшое задание: в этой корзине у меня шарики разного цвета, выберите из неё шары только того цвета, на который нельзя идти или ехать.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52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(выполнение задания детьми)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: - Ребята, а теперь выберите из корзины  шары только того цвета, на который нужно подумать и подождать, готовясь к движению.</w:t>
      </w:r>
    </w:p>
    <w:p w:rsidR="00F05CD0" w:rsidRPr="00D31525" w:rsidRDefault="00F05CD0" w:rsidP="00A56BF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3152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(выполнение задания детьми)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: - Ребята, а теперь выберите из корзины  шары только того цвета, на который можно идти или ехать.</w:t>
      </w:r>
    </w:p>
    <w:p w:rsidR="00F05CD0" w:rsidRPr="00D31525" w:rsidRDefault="00F05CD0" w:rsidP="00A56BF4">
      <w:pPr>
        <w:pStyle w:val="a5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D3152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lastRenderedPageBreak/>
        <w:t>(</w:t>
      </w:r>
      <w:proofErr w:type="gramStart"/>
      <w:r w:rsidRPr="00D3152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D31525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ыполнение задания детьми)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:-  Все хорошо, но только в моей сказочной стране нет таких светофоров.</w:t>
      </w:r>
    </w:p>
    <w:p w:rsidR="00F05CD0" w:rsidRDefault="00F05CD0" w:rsidP="00A56BF4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Ничего, Ириска, мы с ребятами сделаем для тебя и твоих сказочных друзей такие светофоры.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для начала мы сделаем разминку.</w:t>
      </w:r>
    </w:p>
    <w:p w:rsidR="00F05CD0" w:rsidRDefault="00F05CD0" w:rsidP="00A56BF4">
      <w:pPr>
        <w:pStyle w:val="a5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072D1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Физкульт</w:t>
      </w:r>
      <w:proofErr w:type="spellEnd"/>
      <w:r w:rsidRPr="00072D1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-минутка</w:t>
      </w:r>
      <w:proofErr w:type="gramEnd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«Пешеходы»</w:t>
      </w:r>
    </w:p>
    <w:p w:rsidR="00F05CD0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42DF">
        <w:rPr>
          <w:rFonts w:ascii="Times New Roman" w:hAnsi="Times New Roman" w:cs="Times New Roman"/>
          <w:sz w:val="28"/>
          <w:szCs w:val="28"/>
          <w:lang w:eastAsia="ru-RU"/>
        </w:rPr>
        <w:t xml:space="preserve">Постовой стоит упрямый 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t>(Ходьба на месте).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D42DF">
        <w:rPr>
          <w:rFonts w:ascii="Times New Roman" w:hAnsi="Times New Roman" w:cs="Times New Roman"/>
          <w:sz w:val="28"/>
          <w:szCs w:val="28"/>
          <w:lang w:eastAsia="ru-RU"/>
        </w:rPr>
        <w:t xml:space="preserve">Людям машет: Не ходи! 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t>(Движения руками в стороны, вверх, в стороны, вниз)</w:t>
      </w:r>
      <w:r w:rsidRPr="00ED42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Здесь машины едут прямо 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t>(Руки перед собой)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D42DF">
        <w:rPr>
          <w:rFonts w:ascii="Times New Roman" w:hAnsi="Times New Roman" w:cs="Times New Roman"/>
          <w:sz w:val="28"/>
          <w:szCs w:val="28"/>
          <w:lang w:eastAsia="ru-RU"/>
        </w:rPr>
        <w:t>Пешеход, ты погоди</w:t>
      </w:r>
      <w:proofErr w:type="gramStart"/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t>!(</w:t>
      </w:r>
      <w:proofErr w:type="gramEnd"/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t>Руки в стороны)</w:t>
      </w:r>
      <w:r w:rsidRPr="00ED42D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Посмотрите: улыбнулся 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t>(Руки на пояс, улыбка)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D42DF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Приглашает нас идти 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t>(Шагаем на месте)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D42DF">
        <w:rPr>
          <w:rFonts w:ascii="Times New Roman" w:hAnsi="Times New Roman" w:cs="Times New Roman"/>
          <w:sz w:val="28"/>
          <w:szCs w:val="28"/>
          <w:lang w:eastAsia="ru-RU"/>
        </w:rPr>
        <w:t xml:space="preserve">Вы, машины, не спешите 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t>(Хлопки руками)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D42DF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Пешехода пропустите! </w:t>
      </w:r>
      <w:r w:rsidRPr="00FE7094">
        <w:rPr>
          <w:rFonts w:ascii="Times New Roman" w:hAnsi="Times New Roman" w:cs="Times New Roman"/>
          <w:i/>
          <w:sz w:val="28"/>
          <w:szCs w:val="28"/>
          <w:lang w:eastAsia="ru-RU"/>
        </w:rPr>
        <w:t>(Прыжки на месте)</w:t>
      </w:r>
    </w:p>
    <w:p w:rsidR="00F05CD0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D87E51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мы с вами превратимся в механиков. 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>Посмотрите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как мы уже говорили, 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>у светофора есть основная часть, она прямоугольной формы, на ней три круга: красный, желтый и зеленый. Давайте нарисуем пальцем в воздухе прямоугольник и на нем три круга. Молодцы! А теперь отправляемся в нашу мастерск</w:t>
      </w:r>
      <w:r>
        <w:rPr>
          <w:rFonts w:ascii="Times New Roman" w:hAnsi="Times New Roman" w:cs="Times New Roman"/>
          <w:color w:val="111111"/>
          <w:sz w:val="28"/>
          <w:szCs w:val="28"/>
        </w:rPr>
        <w:t>ую для изготовления светофоров.</w:t>
      </w:r>
    </w:p>
    <w:p w:rsidR="00F05CD0" w:rsidRPr="002E3F90" w:rsidRDefault="00F05CD0" w:rsidP="00A56BF4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E3F90">
        <w:rPr>
          <w:rFonts w:ascii="Times New Roman" w:hAnsi="Times New Roman" w:cs="Times New Roman"/>
          <w:i/>
          <w:color w:val="111111"/>
          <w:sz w:val="28"/>
          <w:szCs w:val="28"/>
        </w:rPr>
        <w:t>(Дети присаживаются за столы)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так,   у вас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 xml:space="preserve"> на рабочих местах лежат детали светофора. Посмотрите, на какие фигуры похожи?</w:t>
      </w:r>
    </w:p>
    <w:p w:rsidR="00F05CD0" w:rsidRPr="00D87E51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6F1927">
        <w:rPr>
          <w:rFonts w:ascii="Times New Roman" w:hAnsi="Times New Roman" w:cs="Times New Roman"/>
          <w:b/>
          <w:color w:val="181818"/>
          <w:sz w:val="28"/>
          <w:szCs w:val="28"/>
        </w:rPr>
        <w:t>Дети</w:t>
      </w:r>
      <w:r w:rsidRPr="006F192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Прямоугольник и квадрат.</w:t>
      </w:r>
    </w:p>
    <w:p w:rsidR="00F05CD0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D87E51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Обратите внимание, у вас на столе лежат три квадрата разных цветов. Какого они цвета? </w:t>
      </w:r>
    </w:p>
    <w:p w:rsidR="00F05CD0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D87E51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Красный, желтый и зеленый.</w:t>
      </w:r>
    </w:p>
    <w:p w:rsidR="00F05CD0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D87E5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</w:rPr>
        <w:t>Такого же света глазки у светофора. Какую геометрическую форму они вам напоминают?</w:t>
      </w:r>
    </w:p>
    <w:p w:rsidR="00F05CD0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ED42D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Квадрат?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D87E51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>Скажите, что есть 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квадрата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D87E51">
        <w:rPr>
          <w:rFonts w:ascii="Times New Roman" w:hAnsi="Times New Roman" w:cs="Times New Roman"/>
          <w:b/>
          <w:color w:val="181818"/>
          <w:sz w:val="28"/>
          <w:szCs w:val="28"/>
        </w:rPr>
        <w:t>Дети: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 Углы.</w:t>
      </w:r>
    </w:p>
    <w:p w:rsidR="00F05CD0" w:rsidRDefault="00F05CD0" w:rsidP="00A56BF4">
      <w:pPr>
        <w:pStyle w:val="a5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D87E51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Pr="00542D71">
        <w:rPr>
          <w:rFonts w:ascii="Times New Roman" w:hAnsi="Times New Roman" w:cs="Times New Roman"/>
          <w:color w:val="181818"/>
          <w:sz w:val="28"/>
          <w:szCs w:val="28"/>
        </w:rPr>
        <w:t>Как из квадрата вырезать круг?</w:t>
      </w:r>
    </w:p>
    <w:p w:rsidR="00F05CD0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Дети: </w:t>
      </w:r>
      <w:r w:rsidRPr="00542D71">
        <w:rPr>
          <w:rFonts w:ascii="Times New Roman" w:hAnsi="Times New Roman" w:cs="Times New Roman"/>
          <w:color w:val="181818"/>
          <w:sz w:val="28"/>
          <w:szCs w:val="28"/>
        </w:rPr>
        <w:t>Нужно аккуратно срезать уголки</w:t>
      </w:r>
      <w:r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F05CD0" w:rsidRPr="00AE4541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541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Молодцы, но я напомню вам </w:t>
      </w:r>
      <w:r w:rsidRPr="00E01C6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4541">
        <w:rPr>
          <w:rFonts w:ascii="Times New Roman" w:hAnsi="Times New Roman" w:cs="Times New Roman"/>
          <w:sz w:val="28"/>
          <w:szCs w:val="28"/>
          <w:lang w:eastAsia="ru-RU"/>
        </w:rPr>
        <w:t>о безоп</w:t>
      </w:r>
      <w:r>
        <w:rPr>
          <w:rFonts w:ascii="Times New Roman" w:hAnsi="Times New Roman" w:cs="Times New Roman"/>
          <w:sz w:val="28"/>
          <w:szCs w:val="28"/>
          <w:lang w:eastAsia="ru-RU"/>
        </w:rPr>
        <w:t>асности при работе с ножницами:</w:t>
      </w:r>
    </w:p>
    <w:p w:rsidR="00F05CD0" w:rsidRPr="00AE4541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541">
        <w:rPr>
          <w:rFonts w:ascii="Times New Roman" w:hAnsi="Times New Roman" w:cs="Times New Roman"/>
          <w:sz w:val="28"/>
          <w:szCs w:val="28"/>
          <w:lang w:eastAsia="ru-RU"/>
        </w:rPr>
        <w:t>- Во время работы удерживайте материал левой рукой так, чтобы пальцы были в стороне от лезвия.</w:t>
      </w:r>
    </w:p>
    <w:p w:rsidR="00F05CD0" w:rsidRPr="00AE4541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541">
        <w:rPr>
          <w:rFonts w:ascii="Times New Roman" w:hAnsi="Times New Roman" w:cs="Times New Roman"/>
          <w:sz w:val="28"/>
          <w:szCs w:val="28"/>
          <w:lang w:eastAsia="ru-RU"/>
        </w:rPr>
        <w:t>-Сначала нужно вырезать все детали по контуру. Когда вырежете, разложите на бумаге детали, что бы убедиться в правильности.</w:t>
      </w:r>
    </w:p>
    <w:p w:rsidR="00F05CD0" w:rsidRPr="00AE4541" w:rsidRDefault="00F05CD0" w:rsidP="00A56B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E4541">
        <w:rPr>
          <w:rFonts w:ascii="Times New Roman" w:hAnsi="Times New Roman" w:cs="Times New Roman"/>
          <w:sz w:val="28"/>
          <w:szCs w:val="28"/>
          <w:lang w:eastAsia="ru-RU"/>
        </w:rPr>
        <w:t>Приступайте к выполнению задания.</w:t>
      </w:r>
    </w:p>
    <w:p w:rsidR="00F05CD0" w:rsidRPr="00AE4541" w:rsidRDefault="00F05CD0" w:rsidP="00A56BF4">
      <w:pPr>
        <w:pStyle w:val="a5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E454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4541">
        <w:rPr>
          <w:rFonts w:ascii="Times New Roman" w:hAnsi="Times New Roman" w:cs="Times New Roman"/>
          <w:sz w:val="28"/>
          <w:szCs w:val="28"/>
        </w:rPr>
        <w:t>Надо постараться, вырезать из квадратов кружочки и аккуратно наклеить в каждое окошко кружок нужного цвета</w:t>
      </w:r>
      <w:r w:rsidRPr="00AE4541">
        <w:rPr>
          <w:rFonts w:ascii="Times New Roman" w:hAnsi="Times New Roman" w:cs="Times New Roman"/>
          <w:b/>
          <w:sz w:val="28"/>
          <w:szCs w:val="28"/>
        </w:rPr>
        <w:t>.</w:t>
      </w:r>
    </w:p>
    <w:p w:rsidR="00F05CD0" w:rsidRPr="00AE4541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AE4541">
        <w:rPr>
          <w:rFonts w:ascii="Times New Roman" w:hAnsi="Times New Roman" w:cs="Times New Roman"/>
          <w:sz w:val="28"/>
          <w:szCs w:val="28"/>
        </w:rPr>
        <w:t xml:space="preserve">Теперь Вам нужно наклеить на этот прямоугольник, соблюдая последовательность, три круга, оставляя между ними небольшие расстояния. И так, берём в руки кисть для клея и намазываем клеем первый круг. Края нужно не забывать, тоже намазать клеем, затем первый красный круг приклеить на </w:t>
      </w:r>
      <w:r w:rsidRPr="00AE4541">
        <w:rPr>
          <w:rFonts w:ascii="Times New Roman" w:hAnsi="Times New Roman" w:cs="Times New Roman"/>
          <w:sz w:val="28"/>
          <w:szCs w:val="28"/>
        </w:rPr>
        <w:lastRenderedPageBreak/>
        <w:t>прямоугольник (на верхнюю часть), прижать тряпкой. Также нужно приклеить и другие круги, желтый и зеленый.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B73A71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Что ребята у вас получилось?</w:t>
      </w:r>
    </w:p>
    <w:p w:rsidR="00F05CD0" w:rsidRPr="00ED42DF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B73A71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FA06B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>Светофор</w:t>
      </w:r>
      <w:r w:rsidRPr="00FA06B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Style w:val="a4"/>
          <w:rFonts w:ascii="Times New Roman" w:hAnsi="Times New Roman" w:cs="Times New Roman"/>
          <w:color w:val="181818"/>
          <w:sz w:val="28"/>
          <w:szCs w:val="28"/>
        </w:rPr>
        <w:t>Воспитатель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: Какого цвета первый круг?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B73A71">
        <w:rPr>
          <w:rFonts w:ascii="Times New Roman" w:hAnsi="Times New Roman" w:cs="Times New Roman"/>
          <w:b/>
          <w:color w:val="181818"/>
          <w:sz w:val="28"/>
          <w:szCs w:val="28"/>
        </w:rPr>
        <w:t>Дети: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Красного.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Style w:val="a4"/>
          <w:rFonts w:ascii="Times New Roman" w:hAnsi="Times New Roman" w:cs="Times New Roman"/>
          <w:color w:val="181818"/>
          <w:sz w:val="28"/>
          <w:szCs w:val="28"/>
        </w:rPr>
        <w:t>Воспитатель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: Какого цвета второй круг?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B73A71">
        <w:rPr>
          <w:rFonts w:ascii="Times New Roman" w:hAnsi="Times New Roman" w:cs="Times New Roman"/>
          <w:b/>
          <w:color w:val="181818"/>
          <w:sz w:val="28"/>
          <w:szCs w:val="28"/>
        </w:rPr>
        <w:t>Дети: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Жёлтого.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Style w:val="a4"/>
          <w:rFonts w:ascii="Times New Roman" w:hAnsi="Times New Roman" w:cs="Times New Roman"/>
          <w:color w:val="181818"/>
          <w:sz w:val="28"/>
          <w:szCs w:val="28"/>
        </w:rPr>
        <w:t>Воспитатель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: Какого цвета третий круг?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B73A71">
        <w:rPr>
          <w:rFonts w:ascii="Times New Roman" w:hAnsi="Times New Roman" w:cs="Times New Roman"/>
          <w:b/>
          <w:color w:val="181818"/>
          <w:sz w:val="28"/>
          <w:szCs w:val="28"/>
        </w:rPr>
        <w:t>Дети: 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Зеленого.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Style w:val="a4"/>
          <w:rFonts w:ascii="Times New Roman" w:hAnsi="Times New Roman" w:cs="Times New Roman"/>
          <w:color w:val="181818"/>
          <w:sz w:val="28"/>
          <w:szCs w:val="28"/>
        </w:rPr>
        <w:t>Воспитатель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>: Молодцы ребята, всё то вы знаете.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B73A71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Давайте один светофор подарим Ириске, чтобы она никогда не забывала о правилах безопасности на дорогах. </w:t>
      </w:r>
    </w:p>
    <w:p w:rsidR="00F05CD0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240533">
        <w:rPr>
          <w:rFonts w:ascii="Times New Roman" w:hAnsi="Times New Roman" w:cs="Times New Roman"/>
          <w:b/>
          <w:color w:val="181818"/>
          <w:sz w:val="28"/>
          <w:szCs w:val="28"/>
        </w:rPr>
        <w:t>Ириска: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 Ребята, вы такие молодцы! Научили меня правильно переходить дорогу, спасибо вам большое. Теперь я знаю, что дорогу нужно переходить на зеленый свет светофора и только по пешеходному переходу.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А еще я запомнила: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Азбуку </w:t>
      </w:r>
      <w:r w:rsidRPr="00FA06B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дорожную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Знать каждому положено!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A06B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 </w:t>
      </w:r>
      <w:r w:rsidRPr="00FA06B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 движения</w:t>
      </w:r>
    </w:p>
    <w:p w:rsidR="00F05CD0" w:rsidRPr="00B139D7" w:rsidRDefault="00F05CD0" w:rsidP="00A56BF4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Выполнять без возражения!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вы все молодцы, и наш веселый светофор приготовил для вас небольшие подарочки, чтобы вы никогда не забывали про него и его друга «Пешеходный переход», он дарит вам вот такие медали.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(эмблемы «</w:t>
      </w:r>
      <w:proofErr w:type="spellStart"/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светофорчики</w:t>
      </w:r>
      <w:proofErr w:type="spellEnd"/>
      <w:r w:rsidRPr="00FA06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6B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Pr="00FA06B7">
        <w:rPr>
          <w:rStyle w:val="c1"/>
          <w:rFonts w:ascii="Times New Roman" w:hAnsi="Times New Roman" w:cs="Times New Roman"/>
          <w:color w:val="000000"/>
          <w:sz w:val="28"/>
          <w:szCs w:val="28"/>
        </w:rPr>
        <w:t>:-  Ребята, мне пора возвращаться домой. Теперь я буду внимательна и осторожна на дороге.  До свиданья!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B73A71">
        <w:rPr>
          <w:rFonts w:ascii="Times New Roman" w:hAnsi="Times New Roman" w:cs="Times New Roman"/>
          <w:b/>
          <w:color w:val="181818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А я 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теперь спокойна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за тебя, Ириска, и за наших ребят, 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потому, что вы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все теперь</w:t>
      </w:r>
      <w:r w:rsidRPr="00FA06B7">
        <w:rPr>
          <w:rFonts w:ascii="Times New Roman" w:hAnsi="Times New Roman" w:cs="Times New Roman"/>
          <w:color w:val="181818"/>
          <w:sz w:val="28"/>
          <w:szCs w:val="28"/>
        </w:rPr>
        <w:t xml:space="preserve"> знаете правила дорожного движения и, я надеюсь, что вы их не забудете и будете их соблюдать. (Прощаемся с почтальоном).</w:t>
      </w:r>
    </w:p>
    <w:p w:rsidR="00F05CD0" w:rsidRPr="00B73A71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B73A71">
        <w:rPr>
          <w:rFonts w:ascii="Times New Roman" w:hAnsi="Times New Roman" w:cs="Times New Roman"/>
          <w:b/>
          <w:sz w:val="28"/>
          <w:szCs w:val="28"/>
        </w:rPr>
        <w:t>3 этап Заключительный</w:t>
      </w:r>
    </w:p>
    <w:p w:rsidR="00F05CD0" w:rsidRPr="00B73A71" w:rsidRDefault="00F05CD0" w:rsidP="00A56BF4">
      <w:pPr>
        <w:pStyle w:val="a5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B73A71">
        <w:rPr>
          <w:rFonts w:ascii="Times New Roman" w:hAnsi="Times New Roman" w:cs="Times New Roman"/>
          <w:b/>
          <w:color w:val="181818"/>
          <w:sz w:val="28"/>
          <w:szCs w:val="28"/>
        </w:rPr>
        <w:t>Рефлексия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Дети вам понравилось помогать Ириске?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Что больше всего вам понравилось?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Что нового вы узнали?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А теперь ответьте мне на такие вопросы</w:t>
      </w:r>
      <w:r>
        <w:rPr>
          <w:rFonts w:ascii="Times New Roman" w:hAnsi="Times New Roman" w:cs="Times New Roman"/>
          <w:color w:val="181818"/>
          <w:sz w:val="28"/>
          <w:szCs w:val="28"/>
        </w:rPr>
        <w:t>: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Можно ли играть на дороге?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По какой дороге идут пешеходы?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 w:rsidRPr="00FA06B7">
        <w:rPr>
          <w:rFonts w:ascii="Times New Roman" w:hAnsi="Times New Roman" w:cs="Times New Roman"/>
          <w:color w:val="181818"/>
          <w:sz w:val="28"/>
          <w:szCs w:val="28"/>
        </w:rPr>
        <w:t>В каком месте нужно переходить дорогу?</w:t>
      </w:r>
    </w:p>
    <w:p w:rsidR="00F05CD0" w:rsidRPr="00FA06B7" w:rsidRDefault="00F05CD0" w:rsidP="00A56BF4">
      <w:pPr>
        <w:pStyle w:val="a5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Что означают цвета светофора?</w:t>
      </w:r>
    </w:p>
    <w:p w:rsidR="000A43BA" w:rsidRDefault="000A43BA" w:rsidP="00A56BF4"/>
    <w:sectPr w:rsidR="000A43BA" w:rsidSect="00F05C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B3D"/>
    <w:multiLevelType w:val="hybridMultilevel"/>
    <w:tmpl w:val="4F6C3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D0"/>
    <w:rsid w:val="0008566B"/>
    <w:rsid w:val="000A43BA"/>
    <w:rsid w:val="002D1430"/>
    <w:rsid w:val="0054047D"/>
    <w:rsid w:val="00551FE8"/>
    <w:rsid w:val="0057637A"/>
    <w:rsid w:val="005D4E98"/>
    <w:rsid w:val="006C6A65"/>
    <w:rsid w:val="00A56BF4"/>
    <w:rsid w:val="00AD3537"/>
    <w:rsid w:val="00D31525"/>
    <w:rsid w:val="00DE7207"/>
    <w:rsid w:val="00F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D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CD0"/>
    <w:rPr>
      <w:b/>
      <w:bCs/>
    </w:rPr>
  </w:style>
  <w:style w:type="character" w:customStyle="1" w:styleId="c9">
    <w:name w:val="c9"/>
    <w:basedOn w:val="a0"/>
    <w:rsid w:val="00F05CD0"/>
  </w:style>
  <w:style w:type="character" w:customStyle="1" w:styleId="c2">
    <w:name w:val="c2"/>
    <w:basedOn w:val="a0"/>
    <w:rsid w:val="00F05CD0"/>
  </w:style>
  <w:style w:type="character" w:customStyle="1" w:styleId="c0">
    <w:name w:val="c0"/>
    <w:basedOn w:val="a0"/>
    <w:rsid w:val="00F05CD0"/>
  </w:style>
  <w:style w:type="character" w:customStyle="1" w:styleId="c1">
    <w:name w:val="c1"/>
    <w:basedOn w:val="a0"/>
    <w:rsid w:val="00F05CD0"/>
  </w:style>
  <w:style w:type="paragraph" w:styleId="a5">
    <w:name w:val="No Spacing"/>
    <w:uiPriority w:val="1"/>
    <w:qFormat/>
    <w:rsid w:val="00F05CD0"/>
    <w:pPr>
      <w:spacing w:after="0" w:line="240" w:lineRule="auto"/>
    </w:pPr>
  </w:style>
  <w:style w:type="character" w:customStyle="1" w:styleId="c7">
    <w:name w:val="c7"/>
    <w:basedOn w:val="a0"/>
    <w:rsid w:val="00551FE8"/>
  </w:style>
  <w:style w:type="character" w:customStyle="1" w:styleId="c5">
    <w:name w:val="c5"/>
    <w:basedOn w:val="a0"/>
    <w:rsid w:val="0055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D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CD0"/>
    <w:rPr>
      <w:b/>
      <w:bCs/>
    </w:rPr>
  </w:style>
  <w:style w:type="character" w:customStyle="1" w:styleId="c9">
    <w:name w:val="c9"/>
    <w:basedOn w:val="a0"/>
    <w:rsid w:val="00F05CD0"/>
  </w:style>
  <w:style w:type="character" w:customStyle="1" w:styleId="c2">
    <w:name w:val="c2"/>
    <w:basedOn w:val="a0"/>
    <w:rsid w:val="00F05CD0"/>
  </w:style>
  <w:style w:type="character" w:customStyle="1" w:styleId="c0">
    <w:name w:val="c0"/>
    <w:basedOn w:val="a0"/>
    <w:rsid w:val="00F05CD0"/>
  </w:style>
  <w:style w:type="character" w:customStyle="1" w:styleId="c1">
    <w:name w:val="c1"/>
    <w:basedOn w:val="a0"/>
    <w:rsid w:val="00F05CD0"/>
  </w:style>
  <w:style w:type="paragraph" w:styleId="a5">
    <w:name w:val="No Spacing"/>
    <w:uiPriority w:val="1"/>
    <w:qFormat/>
    <w:rsid w:val="00F05CD0"/>
    <w:pPr>
      <w:spacing w:after="0" w:line="240" w:lineRule="auto"/>
    </w:pPr>
  </w:style>
  <w:style w:type="character" w:customStyle="1" w:styleId="c7">
    <w:name w:val="c7"/>
    <w:basedOn w:val="a0"/>
    <w:rsid w:val="00551FE8"/>
  </w:style>
  <w:style w:type="character" w:customStyle="1" w:styleId="c5">
    <w:name w:val="c5"/>
    <w:basedOn w:val="a0"/>
    <w:rsid w:val="0055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1841</Words>
  <Characters>10494</Characters>
  <Application>Microsoft Office Word</Application>
  <DocSecurity>0</DocSecurity>
  <Lines>87</Lines>
  <Paragraphs>24</Paragraphs>
  <ScaleCrop>false</ScaleCrop>
  <Company>diakov.net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2022-04-18T14:30:00Z</dcterms:created>
  <dcterms:modified xsi:type="dcterms:W3CDTF">2022-04-18T15:00:00Z</dcterms:modified>
</cp:coreProperties>
</file>