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0CA9">
        <w:rPr>
          <w:rFonts w:ascii="Times New Roman" w:hAnsi="Times New Roman" w:cs="Times New Roman"/>
          <w:sz w:val="24"/>
          <w:szCs w:val="24"/>
          <w:lang w:val="ru-RU"/>
        </w:rPr>
        <w:t>Муниципальное бю</w:t>
      </w:r>
      <w:r>
        <w:rPr>
          <w:rFonts w:ascii="Times New Roman" w:hAnsi="Times New Roman" w:cs="Times New Roman"/>
          <w:sz w:val="24"/>
          <w:szCs w:val="24"/>
          <w:lang w:val="ru-RU"/>
        </w:rPr>
        <w:t>джетное дошкольное образовательное учреждение</w:t>
      </w:r>
    </w:p>
    <w:p w:rsidR="00D40CA9" w:rsidRPr="00D40CA9" w:rsidRDefault="00D40CA9" w:rsidP="00D40CA9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«Байцуровский детский сад «Чебурашка»</w:t>
      </w: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9D3F55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40CA9">
        <w:rPr>
          <w:rFonts w:ascii="Times New Roman" w:hAnsi="Times New Roman" w:cs="Times New Roman"/>
          <w:sz w:val="36"/>
          <w:szCs w:val="36"/>
          <w:lang w:val="ru-RU"/>
        </w:rPr>
        <w:t>Ос</w:t>
      </w:r>
      <w:r w:rsidR="00D40CA9" w:rsidRPr="00D40CA9">
        <w:rPr>
          <w:rFonts w:ascii="Times New Roman" w:hAnsi="Times New Roman" w:cs="Times New Roman"/>
          <w:sz w:val="36"/>
          <w:szCs w:val="36"/>
          <w:lang w:val="ru-RU"/>
        </w:rPr>
        <w:t xml:space="preserve">енний праздник </w:t>
      </w:r>
    </w:p>
    <w:p w:rsidR="009D3F55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40CA9">
        <w:rPr>
          <w:rFonts w:ascii="Times New Roman" w:hAnsi="Times New Roman" w:cs="Times New Roman"/>
          <w:sz w:val="36"/>
          <w:szCs w:val="36"/>
          <w:lang w:val="ru-RU"/>
        </w:rPr>
        <w:t xml:space="preserve">для детей разновозрастной </w:t>
      </w:r>
      <w:r w:rsidR="009D3F55" w:rsidRPr="00D40CA9">
        <w:rPr>
          <w:rFonts w:ascii="Times New Roman" w:hAnsi="Times New Roman" w:cs="Times New Roman"/>
          <w:sz w:val="36"/>
          <w:szCs w:val="36"/>
          <w:lang w:val="ru-RU"/>
        </w:rPr>
        <w:t xml:space="preserve"> группы</w:t>
      </w:r>
    </w:p>
    <w:p w:rsidR="00D40CA9" w:rsidRP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D3F55" w:rsidRDefault="009D3F55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40CA9">
        <w:rPr>
          <w:rFonts w:ascii="Times New Roman" w:hAnsi="Times New Roman" w:cs="Times New Roman"/>
          <w:sz w:val="36"/>
          <w:szCs w:val="36"/>
          <w:lang w:val="ru-RU"/>
        </w:rPr>
        <w:t>«Волшебница-осень»</w:t>
      </w: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Pr="00D40CA9" w:rsidRDefault="00D40CA9" w:rsidP="00D40CA9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</w:t>
      </w:r>
      <w:r w:rsidRPr="00D40CA9">
        <w:rPr>
          <w:rFonts w:ascii="Times New Roman" w:hAnsi="Times New Roman" w:cs="Times New Roman"/>
          <w:sz w:val="28"/>
          <w:szCs w:val="28"/>
          <w:lang w:val="ru-RU"/>
        </w:rPr>
        <w:t>Подготовила:</w:t>
      </w:r>
    </w:p>
    <w:p w:rsidR="00D40CA9" w:rsidRPr="00D40CA9" w:rsidRDefault="00D40CA9" w:rsidP="00D40CA9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D40CA9">
        <w:rPr>
          <w:rFonts w:ascii="Times New Roman" w:hAnsi="Times New Roman" w:cs="Times New Roman"/>
          <w:sz w:val="28"/>
          <w:szCs w:val="28"/>
          <w:lang w:val="ru-RU"/>
        </w:rPr>
        <w:t>Воспитатель Дмитренко Е.В.</w:t>
      </w: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Pr="00D40CA9" w:rsidRDefault="00D40CA9" w:rsidP="00D40CA9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0CA9">
        <w:rPr>
          <w:rFonts w:ascii="Times New Roman" w:hAnsi="Times New Roman" w:cs="Times New Roman"/>
          <w:sz w:val="24"/>
          <w:szCs w:val="24"/>
          <w:lang w:val="ru-RU"/>
        </w:rPr>
        <w:t>2014г.</w:t>
      </w:r>
      <w:bookmarkStart w:id="0" w:name="_GoBack"/>
      <w:bookmarkEnd w:id="0"/>
    </w:p>
    <w:p w:rsid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40CA9" w:rsidRPr="00D40CA9" w:rsidRDefault="00D40CA9" w:rsidP="00D40CA9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Действующие лица (все роли исполняют взрослые): 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Тучка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Солнышко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Заяц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Осень 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Мышка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Звучит весёлая музыка, дети вместе с ведущим входят в зал.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Посмотрите-ка, ребята, как красиво сегодня в нашем зале! Сколько кругом разноцветных листьев! Что же за праздник к нам в гости пришёл? Конечно, праздник осени!</w:t>
      </w:r>
    </w:p>
    <w:p w:rsidR="00C14FD6" w:rsidRPr="000D58A4" w:rsidRDefault="006B3F7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C14FD6" w:rsidRPr="000D58A4">
        <w:rPr>
          <w:rFonts w:ascii="Times New Roman" w:hAnsi="Times New Roman" w:cs="Times New Roman"/>
          <w:sz w:val="28"/>
          <w:szCs w:val="28"/>
          <w:lang w:val="ru-RU"/>
        </w:rPr>
        <w:t>велина</w:t>
      </w: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Листья солнцем наливались,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Листья солнцем пропитались,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Налились, отяжелели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 по ветру полетели…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Зашуршали по кустам…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Видно их и тут, и там.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Ветер золото кружит,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Золотым дождём шумит!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Вот и к нам сюда ветерок листочки принёс! Ой, как их много (показывает на листья, разбросанные по залу), посмотрите!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7976DB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Ребёнок.</w:t>
      </w:r>
    </w:p>
    <w:p w:rsidR="007976DB" w:rsidRPr="000D58A4" w:rsidRDefault="007976DB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Рита: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Листочки все осенним днём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Красивые такие,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Давайте песенку споём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Про листья золотые!</w:t>
      </w:r>
    </w:p>
    <w:p w:rsidR="007976DB" w:rsidRPr="000D58A4" w:rsidRDefault="007976DB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Алла:</w:t>
      </w:r>
    </w:p>
    <w:p w:rsidR="007976DB" w:rsidRPr="000D58A4" w:rsidRDefault="007976DB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Прекрасные астры и кисти рябин</w:t>
      </w:r>
    </w:p>
    <w:p w:rsidR="007976DB" w:rsidRPr="000D58A4" w:rsidRDefault="007976DB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Кусты хризантемы и гроздья калин</w:t>
      </w:r>
    </w:p>
    <w:p w:rsidR="007976DB" w:rsidRPr="000D58A4" w:rsidRDefault="007976DB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А с кленов к нам листья, как письма летят</w:t>
      </w:r>
    </w:p>
    <w:p w:rsidR="007976DB" w:rsidRPr="000D58A4" w:rsidRDefault="007976DB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58A4">
        <w:rPr>
          <w:rFonts w:ascii="Times New Roman" w:hAnsi="Times New Roman" w:cs="Times New Roman"/>
          <w:sz w:val="28"/>
          <w:szCs w:val="28"/>
          <w:lang w:val="ru-RU"/>
        </w:rPr>
        <w:t>Собой</w:t>
      </w:r>
      <w:proofErr w:type="gram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устилая любимый наш сад</w:t>
      </w:r>
    </w:p>
    <w:p w:rsidR="001C0A41" w:rsidRPr="000D58A4" w:rsidRDefault="001C0A41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Катя:</w:t>
      </w:r>
    </w:p>
    <w:p w:rsidR="001C0A41" w:rsidRPr="000D58A4" w:rsidRDefault="001C0A41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Осень тихо так шагает и листочки обрывает</w:t>
      </w:r>
    </w:p>
    <w:p w:rsidR="001C0A41" w:rsidRPr="000D58A4" w:rsidRDefault="001C0A41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Под ноги прохожих горстями кидает</w:t>
      </w:r>
    </w:p>
    <w:p w:rsidR="001C0A41" w:rsidRPr="000D58A4" w:rsidRDefault="001C0A41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Дождь в окна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стучиться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, а зайти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боиться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C0A41" w:rsidRPr="000D58A4" w:rsidRDefault="001C0A41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Песенка про осень льется и струиться.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Исполняется песня «Листья золотые», слова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Н.Найдёновой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, музыка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Т.Попатенко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>. Ведущий предлагает детям сесть на стульчики.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Осень – очень красивое время года! Все деревья и в саду, и во дворе, и в лесу стоят празднично одетые!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25AE8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1-й ребёнок. 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Ксюша: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Утром мы во двор идём,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Листья сыплются дождём,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Под ногами шелестят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 летят, летят, летят…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Егор: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2-й ребёнок. Полюбуйтесь – маскарад!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Лес меняет свой наряд,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Снял зелёный, мерит новый –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Жёлтый, красный и лиловый!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25AE8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3-й ребёнок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Вика: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Осень золото роняет,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Осень птичек угоняет.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- До свиданья лес и луг,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Мы летим на тёплый юг!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Никита: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Дождик капает на крышу, вот я капельки там вижу.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Дождь </w:t>
      </w:r>
      <w:proofErr w:type="gram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прошел</w:t>
      </w:r>
      <w:proofErr w:type="gram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 под пенечком быстро выросли грибочки.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Настя: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Осень-2р снова птицы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 теплый край лететь спешат!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И опять осенний праздник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К нам приходит в детский сад.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Катя: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Осенние листья на солнце горят о </w:t>
      </w:r>
      <w:proofErr w:type="gram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лете</w:t>
      </w:r>
      <w:proofErr w:type="gram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ушедшем они говорят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И дождик </w:t>
      </w:r>
      <w:proofErr w:type="gramStart"/>
      <w:r w:rsidRPr="000D58A4">
        <w:rPr>
          <w:rFonts w:ascii="Times New Roman" w:hAnsi="Times New Roman" w:cs="Times New Roman"/>
          <w:sz w:val="28"/>
          <w:szCs w:val="28"/>
          <w:lang w:val="ru-RU"/>
        </w:rPr>
        <w:t>струится по листьям скользя</w:t>
      </w:r>
      <w:proofErr w:type="gram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к зеленому лету вернуться, нельзя!</w:t>
      </w:r>
    </w:p>
    <w:p w:rsidR="00925AE8" w:rsidRPr="000D58A4" w:rsidRDefault="00925AE8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Эвелина:</w:t>
      </w:r>
    </w:p>
    <w:p w:rsidR="00925AE8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Закружился надо мной, дождь из листьев озорной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До чего же он хорош, где еще такой найдешь?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Без конца и без начала? Танцевать под ним я стала.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Мы плясали, как друзья – дождь из листиков и я!!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(Прислушивается)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Кто-то к нам сюда бежит,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Кто-то к нам сюда спешит…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Хлопнем, топнем мы дружней,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Пусть отыщет нас скорей!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Звучит музыка, дети хлопают в ладоши, топают, а в зал вбегает Тучка, в руках у неё два султанчика из новогоднего «дождика»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Тучка. Я тучка осенняя, синяя-синяя,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Пусть небольшая, но очень сильная!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Если только захочу –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Всех дождиком смочу!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Звучит музыка, Тучка пробегает около ребят и «брызгает» их дождиком-султанчиком.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Тучка, тучка, подожди,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Убери свои дожди!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Мы про дождик песню знаем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 тебе её подарим!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Исполняется песня «Дождик», слова Н. Соловьёвой, музыка М.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Парцхаладзе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Тучка. Какая красивая, интересная песенка! Спасибо вам, ребятки!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Дождик, дождик целый день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Барабанит в стёкла.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Вся земля, вся земля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От дождя промокла.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Ведущий. А мы зонтики возьмём,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Под дождём гулять пойдём!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 достаёт два зонтика и проводит Игру «Зонтики»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Дети делятся на 2 команды, каждой команде даётся по зонтику. Первые игроки с зонтиком в руках добегают до ёлочек, стоящих на другом конце зала, обегают их и возвращаются назад, передают зонтик следующему игроку. Так должна пробежать вся команда.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Тучка. Очень весело играли,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Свою ловкость показали!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Но уж как всегда бывает –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Нам кого-то не хватает…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Солнца нет у нас, друзья!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Звучит музыка, в зал входит Солнышко.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Солнышко. Здравствуйте, а вот и я!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Солнце все ребята знают,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Солнце очень уважают,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Солнце светит ярко-ярко,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 под солнцем очень жарко!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Солнце всех важнее,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Солнце всех нужнее!</w:t>
      </w:r>
    </w:p>
    <w:p w:rsidR="00441740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Тучка.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Солнце, солнце, подожди,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На меня ты посмотри… (Кружится)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У меня внутри вода,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А вода нужна всегда!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Значит, я важнее,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Значит, я нужнее!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Солнышко и тучка спорят, топая ногой, кто из них нужнее, важнее.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Успокойтесь, успокойтесь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И, пожалуйста, не ссорьтесь!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Лучше в пляску становитесь,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 нами вместе веселитесь!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Пляска, если не лениться.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Вам поможет помириться!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Исполняется пляска «Поссорились-помирились», музыка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Т.Вилькорейской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Солнышко. Ну, спасибо, малыши!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Мы плясали от души!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Тучка. В пляске весело кружились,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Очень крепко подружились!</w:t>
      </w:r>
    </w:p>
    <w:p w:rsidR="00441740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Ведущий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. Ну что ж, если всё в порядке, то можно продолжать праздник!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Урожай в лесу поспел.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Все берут корзинки.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Что же будут собирать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На лесных тропинках?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Что же будут собирать,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Вам придётся угадать!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 на горке, и под горкой,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Под берёзой, и под ёлкой,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Хороводами и в ряд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 шапках молодцы стоят!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Что же это?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Дети. Грибы!</w:t>
      </w:r>
    </w:p>
    <w:p w:rsidR="00593266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Ребёнок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lastRenderedPageBreak/>
        <w:t>Сережа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. В руки возьмём по корзинке, 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 лес за грибами пойдём.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Пахнут пеньки и тропинки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Вкусным осенним грибком!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Егор: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Осень дарит ребятам яблоки и груши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Чтоб мы на обеде стали лучше кушать.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58A4">
        <w:rPr>
          <w:rFonts w:ascii="Times New Roman" w:hAnsi="Times New Roman" w:cs="Times New Roman"/>
          <w:sz w:val="28"/>
          <w:szCs w:val="28"/>
          <w:lang w:val="ru-RU"/>
        </w:rPr>
        <w:t>Что-бы</w:t>
      </w:r>
      <w:proofErr w:type="gram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наши щечки сладко розовели,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Что бы ребятки только здоровели.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Алла: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Принесла нам осень щедрый урожай.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Песенку про осень дружно запевай!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Исполняется песня</w:t>
      </w:r>
      <w:r w:rsidR="00593266"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«урожайная»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Тучка. Посмотрите-ка, ребята,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Тут опята, тут маслята…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Солнышко. А вот это на полянке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Ядовитые поганки! (Показывает на мухоморы)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Кто знает, как они называются? (Дети отвечают)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Тучка. Ну что ж, всё готово! Вот полянки, вот грибы, корзинки тоже тут.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Солнышко. Пора отправляться за грибами!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Проводится игра «Собери грибы»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Дети (4-5 человек) с завязанными глазами собирают грибы в корзинки, пока звучит музыка. Как только музыка стихнет, сбор грибов прекращается. Побеждает игрок, больше всех набравший грибов, в корзинке которого не окажется ни одного мухомора или количество их будет наименьшим.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Тучка. Интересно мы играли,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Быстро все грибы собрали!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Солнышко. Но теперь пора прощаться,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Нам на небо возвращаться.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До свидания!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Под музыку Тучка и Солнышко убегают.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Ой, ребята, тише, тише,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Что-то странное я слышу…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Гость какой-то к нам спешит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 как будто бы дрожит.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Кто б ты ни был, заходи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Да ребят повесели!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Звучит музыка, в зал вбегает Заяц.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Ой, да это Зайчишка-трусишка к нам в гости пожаловал!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Заяц. Здравствуйте, ребята!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Так спешил я, так бежал.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Что чуть к волку не попал!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Испугался, ой-ёй-ёй…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Я от страха чуть живой!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Ведущий. Ты, Зайчишка, успокойся,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Больше ничего не бойся!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Мы с ребятками пойдём,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Песенку тебе споём!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Исполняется песня «Кочаны», слова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И.Мазнина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, музыка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Д.Львова-Компанейца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Заяц. Ах, какая вкусная песенка! Наверно, вы и для меня кочан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капустки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оставили?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Конечно, Зайчишка!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Заяц. Но где капуста?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Вот секрет!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Справа нет… и слева нет.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(Оглядывается)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Кто мне сможет подсказать,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капустку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отыскать?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Мы дадим тебе совет,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Хочешь – слушай, хочешь – нет…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Заяц. Конечно, хочу! Давайте же ваш совет скорей! Так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капустки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хочется!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Ведущий. Хорошо! Слушай внимательно! Если мы с ребятами захлопаем громко-громко, вот так (хлопают громко), то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капустка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где-то рядом! Ну, а если хлопать будем тихо-тихо, вот так (показывают), то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капустки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рядом нет! Всё понял, Зайчишка?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Заяц (обрадовано). Конечно, конечно! Всё очень просто. Сейчас я быстро отыщу </w:t>
      </w:r>
      <w:proofErr w:type="gramStart"/>
      <w:r w:rsidRPr="000D58A4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капустку</w:t>
      </w:r>
      <w:proofErr w:type="spellEnd"/>
      <w:r w:rsidRPr="000D58A4">
        <w:rPr>
          <w:rFonts w:ascii="Times New Roman" w:hAnsi="Times New Roman" w:cs="Times New Roman"/>
          <w:sz w:val="28"/>
          <w:szCs w:val="28"/>
          <w:lang w:val="ru-RU"/>
        </w:rPr>
        <w:t>. (Закрывает глаза, ведущий прячет)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Проводится Игра «</w:t>
      </w:r>
      <w:proofErr w:type="gramStart"/>
      <w:r w:rsidRPr="000D58A4">
        <w:rPr>
          <w:rFonts w:ascii="Times New Roman" w:hAnsi="Times New Roman" w:cs="Times New Roman"/>
          <w:sz w:val="28"/>
          <w:szCs w:val="28"/>
          <w:lang w:val="ru-RU"/>
        </w:rPr>
        <w:t>Тихо-громко</w:t>
      </w:r>
      <w:proofErr w:type="gramEnd"/>
      <w:r w:rsidRPr="000D58A4">
        <w:rPr>
          <w:rFonts w:ascii="Times New Roman" w:hAnsi="Times New Roman" w:cs="Times New Roman"/>
          <w:sz w:val="28"/>
          <w:szCs w:val="28"/>
          <w:lang w:val="ru-RU"/>
        </w:rPr>
        <w:t>». Музыка по усмотрению музыкального руководителя.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Заяц (разглядывая кочан капусты).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Ах, какой кочан красивый,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 тяжёлый, и хрустящий!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Не кочан, а просто диво,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Сразу видно – настоящий!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Жуёт лист капусты.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Отыскал кочан, Зайчишка! Что ж теперь уже он твой!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Заяц. Вот спасибо вам, ребятки!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Побегу скорей домой,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Всем кочан свой покажу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 про вас я расскажу!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До свидания!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Дети. До свидания!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Под музыку Заяц с кочаном в руках убегает.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Ребята, что же это такое? Вот к нам в гости на праздник, и Тучка приходила, и Солнышко, и Зайчик! А вот Осени всё нет и нет</w:t>
      </w:r>
      <w:proofErr w:type="gramStart"/>
      <w:r w:rsidRPr="000D58A4">
        <w:rPr>
          <w:rFonts w:ascii="Times New Roman" w:hAnsi="Times New Roman" w:cs="Times New Roman"/>
          <w:sz w:val="28"/>
          <w:szCs w:val="28"/>
          <w:lang w:val="ru-RU"/>
        </w:rPr>
        <w:t>… Д</w:t>
      </w:r>
      <w:proofErr w:type="gramEnd"/>
      <w:r w:rsidRPr="000D58A4">
        <w:rPr>
          <w:rFonts w:ascii="Times New Roman" w:hAnsi="Times New Roman" w:cs="Times New Roman"/>
          <w:sz w:val="28"/>
          <w:szCs w:val="28"/>
          <w:lang w:val="ru-RU"/>
        </w:rPr>
        <w:t>авайте стихи про неё прочтём, позовём в гости, чтобы скорее нас нашла!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593266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1-й </w:t>
      </w: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ребёно</w:t>
      </w:r>
      <w:proofErr w:type="spellEnd"/>
    </w:p>
    <w:p w:rsidR="009D3F55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Настя</w:t>
      </w:r>
      <w:proofErr w:type="gramStart"/>
      <w:r w:rsidRPr="000D58A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D3F55"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 w:rsidR="009D3F55" w:rsidRPr="000D58A4">
        <w:rPr>
          <w:rFonts w:ascii="Times New Roman" w:hAnsi="Times New Roman" w:cs="Times New Roman"/>
          <w:sz w:val="28"/>
          <w:szCs w:val="28"/>
          <w:lang w:val="ru-RU"/>
        </w:rPr>
        <w:t>Журавли на юг летят,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Здравствуй, здравствуй, осень!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Приходи на праздник к нам,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Очень-очень просим!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593266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2-й ребёнок.</w:t>
      </w:r>
    </w:p>
    <w:p w:rsidR="00593266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58A4">
        <w:rPr>
          <w:rFonts w:ascii="Times New Roman" w:hAnsi="Times New Roman" w:cs="Times New Roman"/>
          <w:sz w:val="28"/>
          <w:szCs w:val="28"/>
          <w:lang w:val="ru-RU"/>
        </w:rPr>
        <w:t>сергей</w:t>
      </w:r>
      <w:proofErr w:type="spellEnd"/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Здесь мы праздник радостный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Весело встречаем,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Приходи, мы ждём тебя.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Осень золотая!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Звучит музыка, в зал входит Осень.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>Осень. Вы обо мне? А вот и я!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Здравствуйте, мои друзья!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 пришла на праздник к вам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Петь и веселиться,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 хочу со всеми здесь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Крепко подружиться!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Ведущий. Мы на празднике все вместе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Славно время проведём!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Чтобы было веселее,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Нашу пляску заведём!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Исполняется «Танец маленьких утят»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>Осень. Вот ребятки-малыши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Поплясали от души!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Звучит музыка, в зал вбегает Мышка.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Мышка. Здравствуйте, ребятишки,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Девчонки и мальчишки!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Я тут мимо пробегала,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Смех весёлый услыхала!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 решила не на шутку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Заглянуть хоть на минутку,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Посмотреть, что за народ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этом садике живёт!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Осень. Что же, Мышка, проходи.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На ребяток погляди!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Мышка. Я скажу вам от души –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Все ребята хороши!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Но интересно мне узнать, любите ли вы играть? Тогда приглашаю вас поиграть в интересную игру!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Проводится игра «Репка», обработка М.Иорданского.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Дети встают в круг, в середине круга – «репка», за кругом – «мышка». Дети, взявшись за руки и двигаясь по кругу, поют: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- Репка, </w:t>
      </w:r>
      <w:proofErr w:type="spellStart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репонька</w:t>
      </w:r>
      <w:proofErr w:type="spellEnd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расти </w:t>
      </w:r>
      <w:proofErr w:type="spellStart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крепонька</w:t>
      </w:r>
      <w:proofErr w:type="spellEnd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Ни мала, ни </w:t>
      </w:r>
      <w:proofErr w:type="gramStart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велика</w:t>
      </w:r>
      <w:proofErr w:type="gramEnd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, до мышиного хвоста. Да!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«Репка» в это время «растёт», а «мышка» двигается </w:t>
      </w:r>
      <w:proofErr w:type="spellStart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противоходом</w:t>
      </w:r>
      <w:proofErr w:type="spellEnd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. По окончании пения дети поднимают сцепленные руки вверх, «репка» убегает, «мышка» старается её поймать. В конце игры «мышка» и пойманная «репка» пляшут под любимую плясовую мелодию.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Осень. А сейчас глаза закройте и тихонечко постойте…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>В это время взрослые вносят в зал большую репку из папье-маше, внутри которой находятся яблоки.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Раз! Два! Три! Четыре! Пять!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Глазки можно открывать!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Мышка. Ай да репка! Просто диво!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Как кругла и как красива!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Я вам правду говорю – 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Репку очень я люблю!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(Поглаживает себя по животу)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Осень. Подожди, подожди, Мышка! Ребята тоже очень любят репку! Правда?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Но эта репка непростая,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Эта репка непустая…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Давайте друг за другом встанем,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Репку мы сейчас потянем!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Дети встают друг за другом, Осень берётся за репку. Мышка стоит в сторонке, не желая помогать.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Осень и дети. </w:t>
      </w:r>
      <w:proofErr w:type="gramStart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Тянем-потянем</w:t>
      </w:r>
      <w:proofErr w:type="gramEnd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, вытянуть не можем!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gramStart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Тянем-потянем</w:t>
      </w:r>
      <w:proofErr w:type="gramEnd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, вытянуть не можем!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Осень. Что-то ничего у нас не получается! (Замечает Мышку, стоящую в сторонке). А почему это Мышка нам не помогает? А ну-ка, ребята, зовите Мышку на помощь! (Мышка присоединяется к ребятам)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Все вместе. </w:t>
      </w:r>
      <w:proofErr w:type="gramStart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Тянем-потянем</w:t>
      </w:r>
      <w:proofErr w:type="gramEnd"/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, тянем-потянем…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Вытянули репку!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Осень. Ай да мы! Ай да молодцы!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Звучит весёлая музыка, все хлопают в ладошки. В это время Мышка «вскрывает» репку и вынимает несколько яблок.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Мышка. Ой, ребята! Просто чудо!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Эти яблоки откуда?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Дети. Из репки!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Осень. Вот какая наша репка –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Дарит яблоки всем деткам!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color w:val="FF0000"/>
          <w:sz w:val="28"/>
          <w:szCs w:val="28"/>
          <w:lang w:val="ru-RU"/>
        </w:rPr>
        <w:t>Звучит музыка, взрослые раздают яблоки детям.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3F55" w:rsidRPr="00476161" w:rsidRDefault="00476161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Осень</w:t>
      </w:r>
      <w:r w:rsidR="009D3F55" w:rsidRPr="00476161">
        <w:rPr>
          <w:rFonts w:ascii="Times New Roman" w:hAnsi="Times New Roman" w:cs="Times New Roman"/>
          <w:b/>
          <w:sz w:val="28"/>
          <w:szCs w:val="28"/>
          <w:lang w:val="ru-RU"/>
        </w:rPr>
        <w:t>. Славно мы повеселились,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Очень крепко подружились!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Поплясали, поиграли,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Все вокруг друзьями стали!</w:t>
      </w:r>
    </w:p>
    <w:p w:rsidR="009D3F55" w:rsidRPr="00476161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Осень. Нам пора уже прощаться,</w:t>
      </w:r>
    </w:p>
    <w:p w:rsidR="009D3F55" w:rsidRDefault="009D3F55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путь обратный собираться!</w:t>
      </w:r>
    </w:p>
    <w:p w:rsidR="00476161" w:rsidRPr="00476161" w:rsidRDefault="00476161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6161" w:rsidRDefault="003461DB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76161" w:rsidRPr="00476161" w:rsidRDefault="00476161" w:rsidP="000D58A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Приглашаю всех на пир.</w:t>
      </w: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D3F55" w:rsidRPr="000D58A4" w:rsidRDefault="009D3F55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Дети. До свидания!</w:t>
      </w:r>
    </w:p>
    <w:p w:rsidR="002A0715" w:rsidRPr="000D58A4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Но когда я к вам шла я подарки вам нашл</w:t>
      </w:r>
      <w:proofErr w:type="gramStart"/>
      <w:r w:rsidRPr="000D58A4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искала, урожай собирала</w:t>
      </w:r>
    </w:p>
    <w:p w:rsidR="00593266" w:rsidRDefault="00593266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0D58A4">
        <w:rPr>
          <w:rFonts w:ascii="Times New Roman" w:hAnsi="Times New Roman" w:cs="Times New Roman"/>
          <w:sz w:val="28"/>
          <w:szCs w:val="28"/>
          <w:lang w:val="ru-RU"/>
        </w:rPr>
        <w:t>В группе будет пир горой в праздник осени златой!!!!</w:t>
      </w:r>
      <w:r w:rsidR="00A31663" w:rsidRPr="000D58A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461DB" w:rsidRDefault="003461DB" w:rsidP="003461DB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61DB" w:rsidRPr="00476161" w:rsidRDefault="003461DB" w:rsidP="003461DB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Приглашаю всех на пир.</w:t>
      </w:r>
    </w:p>
    <w:p w:rsidR="003461DB" w:rsidRPr="000D58A4" w:rsidRDefault="003461DB" w:rsidP="000D58A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461DB" w:rsidRPr="000D58A4" w:rsidSect="00D40CA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F55"/>
    <w:rsid w:val="00087810"/>
    <w:rsid w:val="000D58A4"/>
    <w:rsid w:val="001C0A41"/>
    <w:rsid w:val="002A0715"/>
    <w:rsid w:val="003461DB"/>
    <w:rsid w:val="003A40E9"/>
    <w:rsid w:val="00441740"/>
    <w:rsid w:val="00476161"/>
    <w:rsid w:val="004D7358"/>
    <w:rsid w:val="00593266"/>
    <w:rsid w:val="005A5901"/>
    <w:rsid w:val="005D2B27"/>
    <w:rsid w:val="006445B1"/>
    <w:rsid w:val="006B3F78"/>
    <w:rsid w:val="007976DB"/>
    <w:rsid w:val="0086076D"/>
    <w:rsid w:val="00925AE8"/>
    <w:rsid w:val="009D3F55"/>
    <w:rsid w:val="00A31663"/>
    <w:rsid w:val="00A82A98"/>
    <w:rsid w:val="00A92E3C"/>
    <w:rsid w:val="00B07074"/>
    <w:rsid w:val="00B63EEF"/>
    <w:rsid w:val="00B950FD"/>
    <w:rsid w:val="00C14FD6"/>
    <w:rsid w:val="00D40CA9"/>
    <w:rsid w:val="00D97BDA"/>
    <w:rsid w:val="00DF154C"/>
    <w:rsid w:val="00E10FC6"/>
    <w:rsid w:val="00E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6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076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7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76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76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76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076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76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076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076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76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6076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6076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6076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6076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6076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6076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076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6076D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6076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6076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86076D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6076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86076D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86076D"/>
    <w:rPr>
      <w:b/>
      <w:bCs/>
    </w:rPr>
  </w:style>
  <w:style w:type="character" w:styleId="aa">
    <w:name w:val="Emphasis"/>
    <w:uiPriority w:val="20"/>
    <w:qFormat/>
    <w:rsid w:val="0086076D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86076D"/>
    <w:pPr>
      <w:spacing w:before="0" w:after="0" w:line="240" w:lineRule="auto"/>
    </w:pPr>
  </w:style>
  <w:style w:type="character" w:customStyle="1" w:styleId="ac">
    <w:name w:val="Без інтервалів Знак"/>
    <w:basedOn w:val="a0"/>
    <w:link w:val="ab"/>
    <w:uiPriority w:val="1"/>
    <w:rsid w:val="0086076D"/>
    <w:rPr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86076D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86076D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86076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Насичена цитата Знак"/>
    <w:basedOn w:val="a0"/>
    <w:link w:val="af"/>
    <w:uiPriority w:val="30"/>
    <w:rsid w:val="0086076D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86076D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86076D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86076D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86076D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86076D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8607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1677</Words>
  <Characters>9564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алина</cp:lastModifiedBy>
  <cp:revision>15</cp:revision>
  <cp:lastPrinted>2013-10-15T04:53:00Z</cp:lastPrinted>
  <dcterms:created xsi:type="dcterms:W3CDTF">2013-10-07T09:10:00Z</dcterms:created>
  <dcterms:modified xsi:type="dcterms:W3CDTF">2015-09-05T23:10:00Z</dcterms:modified>
</cp:coreProperties>
</file>